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9D" w:rsidRPr="00E23FEB" w:rsidRDefault="00F1339D" w:rsidP="00F1339D">
      <w:pPr>
        <w:contextualSpacing w:val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Recife, </w:t>
      </w:r>
      <w:r w:rsidR="00E23FEB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 de outubro de 2018.</w:t>
      </w:r>
    </w:p>
    <w:p w:rsidR="00817252" w:rsidRPr="00E23FEB" w:rsidRDefault="00817252" w:rsidP="00F1339D">
      <w:pPr>
        <w:contextualSpacing w:val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39D" w:rsidRPr="00E23FEB" w:rsidRDefault="00F1339D" w:rsidP="00F1339D">
      <w:pPr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Ilma</w:t>
      </w:r>
      <w:proofErr w:type="spellEnd"/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Sra.</w:t>
      </w:r>
      <w:proofErr w:type="gramEnd"/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F1339D" w:rsidRPr="00E23FEB" w:rsidRDefault="00F1339D" w:rsidP="00F1339D">
      <w:pPr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Editora Chefe</w:t>
      </w:r>
      <w:proofErr w:type="gramEnd"/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 da Revista </w:t>
      </w:r>
      <w:proofErr w:type="spellStart"/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Oecologia</w:t>
      </w:r>
      <w:proofErr w:type="spellEnd"/>
    </w:p>
    <w:p w:rsidR="00F1339D" w:rsidRPr="00E23FEB" w:rsidRDefault="00F1339D" w:rsidP="00F1339D">
      <w:pPr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E11581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bookmarkStart w:id="0" w:name="_GoBack"/>
      <w:bookmarkEnd w:id="0"/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ria</w:t>
      </w:r>
      <w:proofErr w:type="spellEnd"/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Pistón</w:t>
      </w:r>
      <w:proofErr w:type="spellEnd"/>
    </w:p>
    <w:p w:rsidR="00F1339D" w:rsidRPr="00E23FEB" w:rsidRDefault="00F1339D" w:rsidP="00F1339D">
      <w:pPr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39D" w:rsidRPr="00E23FEB" w:rsidRDefault="00F1339D" w:rsidP="00F1339D">
      <w:pPr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Prezada </w:t>
      </w:r>
      <w:proofErr w:type="spellStart"/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Sra</w:t>
      </w:r>
      <w:proofErr w:type="spellEnd"/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F1339D" w:rsidRPr="00E23FEB" w:rsidRDefault="00F1339D" w:rsidP="00F1339D">
      <w:pPr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39D" w:rsidRPr="00E23FEB" w:rsidRDefault="00F1339D" w:rsidP="00817252">
      <w:pPr>
        <w:spacing w:line="360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sz w:val="24"/>
          <w:szCs w:val="24"/>
        </w:rPr>
        <w:t>Vimos por meio desta, encaminhar o manuscrito, corrigido e revisado, intitulado “</w:t>
      </w:r>
      <w:r w:rsidR="00817252" w:rsidRPr="00E23FEB">
        <w:rPr>
          <w:rFonts w:ascii="Times New Roman" w:eastAsia="Times New Roman" w:hAnsi="Times New Roman" w:cs="Times New Roman"/>
          <w:sz w:val="24"/>
          <w:szCs w:val="24"/>
        </w:rPr>
        <w:t xml:space="preserve">Substratos alternativos na produção de mudas de </w:t>
      </w:r>
      <w:proofErr w:type="spellStart"/>
      <w:r w:rsidR="00817252" w:rsidRPr="00E23FEB">
        <w:rPr>
          <w:rFonts w:ascii="Times New Roman" w:eastAsia="Times New Roman" w:hAnsi="Times New Roman" w:cs="Times New Roman"/>
          <w:i/>
          <w:sz w:val="24"/>
          <w:szCs w:val="24"/>
        </w:rPr>
        <w:t>Harpalyce</w:t>
      </w:r>
      <w:proofErr w:type="spellEnd"/>
      <w:r w:rsidR="00817252" w:rsidRPr="00E23FEB">
        <w:rPr>
          <w:rFonts w:ascii="Times New Roman" w:eastAsia="Times New Roman" w:hAnsi="Times New Roman" w:cs="Times New Roman"/>
          <w:i/>
          <w:sz w:val="24"/>
          <w:szCs w:val="24"/>
        </w:rPr>
        <w:t xml:space="preserve"> brasiliana</w:t>
      </w:r>
      <w:r w:rsidR="00817252"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7252" w:rsidRPr="00E23FEB">
        <w:rPr>
          <w:rFonts w:ascii="Times New Roman" w:eastAsia="Times New Roman" w:hAnsi="Times New Roman" w:cs="Times New Roman"/>
          <w:sz w:val="24"/>
          <w:szCs w:val="24"/>
        </w:rPr>
        <w:t>Benth</w:t>
      </w:r>
      <w:proofErr w:type="spellEnd"/>
      <w:r w:rsidR="00817252" w:rsidRPr="00E23F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>” para vossa apreciação.</w:t>
      </w:r>
    </w:p>
    <w:p w:rsidR="00F1339D" w:rsidRPr="00E23FEB" w:rsidRDefault="00817252" w:rsidP="00817252">
      <w:pPr>
        <w:spacing w:line="360" w:lineRule="auto"/>
        <w:ind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sz w:val="24"/>
          <w:szCs w:val="24"/>
        </w:rPr>
        <w:t>G</w:t>
      </w:r>
      <w:r w:rsidR="00F1339D" w:rsidRPr="00E23FEB">
        <w:rPr>
          <w:rFonts w:ascii="Times New Roman" w:eastAsia="Times New Roman" w:hAnsi="Times New Roman" w:cs="Times New Roman"/>
          <w:sz w:val="24"/>
          <w:szCs w:val="24"/>
        </w:rPr>
        <w:t>ostaríamos de agradecer aos revisores que apresentaram valiosas sugestõe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>s e comentários pertinentes, con</w:t>
      </w:r>
      <w:r w:rsidR="00F1339D" w:rsidRPr="00E23FEB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1339D" w:rsidRPr="00E23FEB">
        <w:rPr>
          <w:rFonts w:ascii="Times New Roman" w:eastAsia="Times New Roman" w:hAnsi="Times New Roman" w:cs="Times New Roman"/>
          <w:sz w:val="24"/>
          <w:szCs w:val="24"/>
        </w:rPr>
        <w:t>buindo assim para melhoria da qualidade do artigo.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Após análise dos comentários e questionamentos, bem como dos erros apontados e sugestões contidas nos pareceres a nós enviados, o artigo sofreu algumas alterações, as quais são indicadas a seguir.</w:t>
      </w:r>
    </w:p>
    <w:p w:rsidR="00817252" w:rsidRPr="00E23FEB" w:rsidRDefault="00817252" w:rsidP="00F1339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252" w:rsidRPr="00E23FEB" w:rsidRDefault="00817252" w:rsidP="00F1339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252" w:rsidRPr="00E23FEB" w:rsidRDefault="00817252" w:rsidP="00F1339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sz w:val="24"/>
          <w:szCs w:val="24"/>
        </w:rPr>
        <w:t>Agradecemos desde já,</w:t>
      </w:r>
    </w:p>
    <w:p w:rsidR="00817252" w:rsidRPr="00E23FEB" w:rsidRDefault="00817252" w:rsidP="00F1339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sz w:val="24"/>
          <w:szCs w:val="24"/>
        </w:rPr>
        <w:t>Autores.</w:t>
      </w:r>
    </w:p>
    <w:p w:rsidR="00817252" w:rsidRPr="00E23FEB" w:rsidRDefault="00817252" w:rsidP="00F1339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252" w:rsidRPr="00E23FEB" w:rsidRDefault="00817252" w:rsidP="00F1339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252" w:rsidRPr="00E23FEB" w:rsidRDefault="00817252" w:rsidP="00F1339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252" w:rsidRPr="00E23FEB" w:rsidRDefault="00817252" w:rsidP="00F1339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252" w:rsidRPr="00E23FEB" w:rsidRDefault="00817252" w:rsidP="00F1339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252" w:rsidRPr="00E23FEB" w:rsidRDefault="00817252" w:rsidP="00F1339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252" w:rsidRPr="00E23FEB" w:rsidRDefault="00817252" w:rsidP="00F1339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7252" w:rsidRPr="00E23FEB" w:rsidRDefault="00817252" w:rsidP="00F1339D">
      <w:pPr>
        <w:spacing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339D" w:rsidRPr="00E23FEB" w:rsidRDefault="00F1339D" w:rsidP="00F1339D">
      <w:pPr>
        <w:spacing w:line="36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39D" w:rsidRPr="00E23FEB" w:rsidRDefault="00F1339D" w:rsidP="00F1339D">
      <w:pPr>
        <w:spacing w:line="36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39D" w:rsidRPr="00E23FEB" w:rsidRDefault="00F1339D" w:rsidP="00F1339D">
      <w:pPr>
        <w:spacing w:line="36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39D" w:rsidRPr="00E23FEB" w:rsidRDefault="00F1339D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39D" w:rsidRPr="00E23FEB" w:rsidRDefault="00F1339D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39D" w:rsidRPr="00E23FEB" w:rsidRDefault="00F1339D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39D" w:rsidRPr="00E23FEB" w:rsidRDefault="00F1339D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39D" w:rsidRPr="00E23FEB" w:rsidRDefault="00F1339D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39D" w:rsidRPr="00E23FEB" w:rsidRDefault="00F1339D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39D" w:rsidRPr="00E23FEB" w:rsidRDefault="00260A12" w:rsidP="00817252">
      <w:pPr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RESPOSTAS</w:t>
      </w:r>
      <w:r w:rsidR="00817252"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 ENCAMINHADAS AO REVISOR 18355-41521</w:t>
      </w:r>
    </w:p>
    <w:p w:rsidR="00F1339D" w:rsidRPr="00E23FEB" w:rsidRDefault="00F1339D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21A3" w:rsidRPr="00E23FEB" w:rsidRDefault="004221A3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</w:t>
      </w:r>
    </w:p>
    <w:p w:rsidR="004221A3" w:rsidRPr="00E23FEB" w:rsidRDefault="004221A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“Delineamento, repetições?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4221A3" w:rsidRPr="00E23FEB" w:rsidRDefault="00430AAF">
      <w:pPr>
        <w:contextualSpacing w:val="0"/>
        <w:jc w:val="both"/>
        <w:rPr>
          <w:rFonts w:ascii="Times New Roman" w:eastAsia="Times New Roman" w:hAnsi="Times New Roman" w:cs="Times New Roman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331" w:rsidRPr="00E23FEB">
        <w:rPr>
          <w:rFonts w:ascii="Times New Roman" w:eastAsia="Times New Roman" w:hAnsi="Times New Roman" w:cs="Times New Roman"/>
          <w:sz w:val="24"/>
          <w:szCs w:val="24"/>
        </w:rPr>
        <w:t>Tais informações foram acrescentadas no resumo.</w:t>
      </w:r>
    </w:p>
    <w:p w:rsidR="004221A3" w:rsidRPr="00E23FEB" w:rsidRDefault="004221A3">
      <w:pPr>
        <w:contextualSpacing w:val="0"/>
        <w:jc w:val="both"/>
        <w:rPr>
          <w:rFonts w:ascii="Times New Roman" w:eastAsia="Times New Roman" w:hAnsi="Times New Roman" w:cs="Times New Roman"/>
        </w:rPr>
      </w:pPr>
    </w:p>
    <w:p w:rsidR="004221A3" w:rsidRPr="00E23FEB" w:rsidRDefault="001B1331" w:rsidP="004221A3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Sugestão da palavra “da matéria” no </w:t>
      </w:r>
      <w:r w:rsidR="0027045F" w:rsidRPr="00E23FEB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esumo</w:t>
      </w:r>
    </w:p>
    <w:p w:rsidR="001B1331" w:rsidRPr="00E23FEB" w:rsidRDefault="00430AAF" w:rsidP="004221A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1B1331" w:rsidRPr="00E23FEB">
        <w:rPr>
          <w:rFonts w:ascii="Times New Roman" w:eastAsia="Times New Roman" w:hAnsi="Times New Roman" w:cs="Times New Roman"/>
          <w:sz w:val="24"/>
          <w:szCs w:val="24"/>
        </w:rPr>
        <w:t xml:space="preserve"> Notou-se que os termos que foram usados no trabalho são comumente utilizados em trabalhos no mesmo contexto, quando se avaliam</w:t>
      </w:r>
      <w:r w:rsidR="004421B7" w:rsidRPr="00E23FEB">
        <w:rPr>
          <w:rFonts w:ascii="Times New Roman" w:eastAsia="Times New Roman" w:hAnsi="Times New Roman" w:cs="Times New Roman"/>
          <w:sz w:val="24"/>
          <w:szCs w:val="24"/>
        </w:rPr>
        <w:t xml:space="preserve"> tais variáveis na</w:t>
      </w:r>
      <w:r w:rsidR="001B1331" w:rsidRPr="00E23FEB">
        <w:rPr>
          <w:rFonts w:ascii="Times New Roman" w:eastAsia="Times New Roman" w:hAnsi="Times New Roman" w:cs="Times New Roman"/>
          <w:sz w:val="24"/>
          <w:szCs w:val="24"/>
        </w:rPr>
        <w:t xml:space="preserve"> produção de mudas. Assim, </w:t>
      </w:r>
      <w:r w:rsidR="004421B7" w:rsidRPr="00E23FEB">
        <w:rPr>
          <w:rFonts w:ascii="Times New Roman" w:eastAsia="Times New Roman" w:hAnsi="Times New Roman" w:cs="Times New Roman"/>
          <w:sz w:val="24"/>
          <w:szCs w:val="24"/>
        </w:rPr>
        <w:t>optou-se por não acrescentar “da matéria”</w:t>
      </w:r>
      <w:r w:rsidR="001B1331"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979" w:rsidRPr="00E23FEB">
        <w:rPr>
          <w:rFonts w:ascii="Times New Roman" w:eastAsia="Times New Roman" w:hAnsi="Times New Roman" w:cs="Times New Roman"/>
          <w:sz w:val="24"/>
          <w:szCs w:val="24"/>
        </w:rPr>
        <w:t>ao nome das variáveis analisadas.</w:t>
      </w:r>
    </w:p>
    <w:p w:rsidR="004221A3" w:rsidRPr="00E23FEB" w:rsidRDefault="004221A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979" w:rsidRPr="00E23FEB" w:rsidRDefault="00CB3979" w:rsidP="00CB3979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Sugestões no Resumo</w:t>
      </w:r>
    </w:p>
    <w:p w:rsidR="00CB3979" w:rsidRPr="00E23FEB" w:rsidRDefault="00430AAF" w:rsidP="00CB3979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979" w:rsidRPr="00E23FEB">
        <w:rPr>
          <w:rFonts w:ascii="Times New Roman" w:eastAsia="Times New Roman" w:hAnsi="Times New Roman" w:cs="Times New Roman"/>
          <w:sz w:val="24"/>
          <w:szCs w:val="24"/>
        </w:rPr>
        <w:t xml:space="preserve">Exceto a anterior, as demais sugestões </w:t>
      </w:r>
      <w:r w:rsidR="0027045F" w:rsidRPr="00E23FEB">
        <w:rPr>
          <w:rFonts w:ascii="Times New Roman" w:eastAsia="Times New Roman" w:hAnsi="Times New Roman" w:cs="Times New Roman"/>
          <w:sz w:val="24"/>
          <w:szCs w:val="24"/>
        </w:rPr>
        <w:t>de acréscimo e retirada de palavras n</w:t>
      </w:r>
      <w:r w:rsidR="00CB3979" w:rsidRPr="00E23FEB">
        <w:rPr>
          <w:rFonts w:ascii="Times New Roman" w:eastAsia="Times New Roman" w:hAnsi="Times New Roman" w:cs="Times New Roman"/>
          <w:sz w:val="24"/>
          <w:szCs w:val="24"/>
        </w:rPr>
        <w:t xml:space="preserve">o resumo foram </w:t>
      </w:r>
      <w:r w:rsidR="004421B7" w:rsidRPr="00E23FEB">
        <w:rPr>
          <w:rFonts w:ascii="Times New Roman" w:eastAsia="Times New Roman" w:hAnsi="Times New Roman" w:cs="Times New Roman"/>
          <w:sz w:val="24"/>
          <w:szCs w:val="24"/>
        </w:rPr>
        <w:t>consideradas</w:t>
      </w:r>
      <w:r w:rsidR="00CB3979" w:rsidRPr="00E23F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3979" w:rsidRPr="00E23FEB" w:rsidRDefault="00CB3979" w:rsidP="00CB3979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979" w:rsidRPr="00E23FEB" w:rsidRDefault="00CB3979" w:rsidP="00CB3979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Sugestões na Introdução</w:t>
      </w:r>
    </w:p>
    <w:p w:rsidR="00CB3979" w:rsidRPr="00E23FEB" w:rsidRDefault="00430AAF" w:rsidP="00CB3979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CB3979" w:rsidRPr="00E23FEB">
        <w:rPr>
          <w:rFonts w:ascii="Times New Roman" w:eastAsia="Times New Roman" w:hAnsi="Times New Roman" w:cs="Times New Roman"/>
          <w:sz w:val="24"/>
          <w:szCs w:val="24"/>
        </w:rPr>
        <w:t xml:space="preserve"> Todas as palavras sugeridas na introdução foram consideradas. </w:t>
      </w:r>
    </w:p>
    <w:p w:rsidR="00CB3979" w:rsidRPr="00E23FEB" w:rsidRDefault="00CB3979" w:rsidP="00CB3979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979" w:rsidRPr="00E23FEB" w:rsidRDefault="00CB3979" w:rsidP="00CB3979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A2</w:t>
      </w:r>
    </w:p>
    <w:p w:rsidR="00CB3979" w:rsidRPr="00E23FEB" w:rsidRDefault="00CB3979" w:rsidP="00CB3979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Revisor diz: “Não existe um termo mais </w:t>
      </w:r>
      <w:r w:rsidR="00B56004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técnico?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CB3979" w:rsidRPr="00E23FEB" w:rsidRDefault="00430AA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B56004" w:rsidRPr="00E23FEB">
        <w:rPr>
          <w:rFonts w:ascii="Times New Roman" w:eastAsia="Times New Roman" w:hAnsi="Times New Roman" w:cs="Times New Roman"/>
          <w:sz w:val="24"/>
          <w:szCs w:val="24"/>
        </w:rPr>
        <w:t xml:space="preserve"> O termo bagana é comumente utilizado quando se faz referência aos resíduos vegetais da carnaúba, contudo, depois do questionamento colocamos no material e métodos ‘</w:t>
      </w:r>
      <w:r w:rsidR="00B56004" w:rsidRPr="00E23FEB">
        <w:rPr>
          <w:rFonts w:ascii="Times New Roman" w:eastAsia="Times New Roman" w:hAnsi="Times New Roman" w:cs="Times New Roman"/>
        </w:rPr>
        <w:t>resíduo de carnaúba (bagana)’ para evitar quaisquer dúvidas.</w:t>
      </w:r>
    </w:p>
    <w:p w:rsidR="004221A3" w:rsidRPr="00E23FEB" w:rsidRDefault="004221A3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A3</w:t>
      </w: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“Para caracterizar adequadamente os substratos, deveriam ser apresentados os seus atributos químicos”.</w:t>
      </w: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Justificativa dos autores: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No momento da pesquisa, não foi possível quantificar os atributos químicos dos substratos testados por falta de recurso financeiro, no entanto, é possível inferir que a ausência de tais informações não fragilizaram os resultados obtidos, nem tampouco, minimizam a relevância do estudo.</w:t>
      </w: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A4</w:t>
      </w: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“Recomenda-se no mínimo 20 unidades experimentais ou no pior dos casos, 10 GL para o resíduo. Qual a sua justificativa?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EC3458" w:rsidRPr="00E23FEB" w:rsidRDefault="00CD1FA3">
      <w:pPr>
        <w:contextualSpacing w:val="0"/>
        <w:jc w:val="both"/>
        <w:rPr>
          <w:rFonts w:ascii="Times New Roman" w:hAnsi="Times New Roman" w:cs="Times New Roman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Justificativa dos autores: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Possivelmente, se houvesse mais unidades experimentais, a estatística do artigo ficaria mais robusta, no entanto, foi utilizado no trabalho o número possível de mudas de acordo com a disponibilidade de propágulos de </w:t>
      </w:r>
      <w:r w:rsidRPr="00E23FEB">
        <w:rPr>
          <w:rFonts w:ascii="Times New Roman" w:eastAsia="Times New Roman" w:hAnsi="Times New Roman" w:cs="Times New Roman"/>
          <w:i/>
          <w:sz w:val="24"/>
          <w:szCs w:val="24"/>
        </w:rPr>
        <w:t xml:space="preserve">H. brasiliana 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na época do experimento. Contudo, acredita-se que tal aspecto estatístico não diminui a relevância do trabalho, que buscou analisar o uso de substratos alternativos (pouco utilizados) na produção de mudas de uma espécie com potencial para uso na recuperação de áreas degradadas no Cerrado. Além disso, vê-se outros trabalhos com grande relevância (Caldeira 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al., 2012; </w:t>
      </w:r>
      <w:proofErr w:type="spellStart"/>
      <w:r w:rsidRPr="00E23FEB">
        <w:rPr>
          <w:rFonts w:ascii="Times New Roman" w:eastAsia="Times New Roman" w:hAnsi="Times New Roman" w:cs="Times New Roman"/>
          <w:sz w:val="24"/>
          <w:szCs w:val="24"/>
        </w:rPr>
        <w:t>Delarmelina</w:t>
      </w:r>
      <w:proofErr w:type="spellEnd"/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et al. 2013; Faria et al. 2016) onde o número de plantas por repetição foi semelhante ao presente.</w:t>
      </w:r>
    </w:p>
    <w:p w:rsidR="00B56004" w:rsidRPr="00E23FEB" w:rsidRDefault="00B56004" w:rsidP="00E23FEB">
      <w:pPr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Comentário A5</w:t>
      </w:r>
    </w:p>
    <w:p w:rsidR="00B56004" w:rsidRPr="00E23FEB" w:rsidRDefault="00B56004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“Quais especificamente?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B56004" w:rsidRPr="00E23FEB" w:rsidRDefault="00430AAF" w:rsidP="00F57BD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F57BDF" w:rsidRPr="00E23FEB">
        <w:rPr>
          <w:rFonts w:ascii="Times New Roman" w:eastAsia="Times New Roman" w:hAnsi="Times New Roman" w:cs="Times New Roman"/>
          <w:sz w:val="24"/>
          <w:szCs w:val="24"/>
        </w:rPr>
        <w:t xml:space="preserve"> Referia-se a Análise de Variância (ANOVA)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>, sendo</w:t>
      </w:r>
      <w:r w:rsidR="00F57BDF" w:rsidRPr="00E23FEB">
        <w:rPr>
          <w:rFonts w:ascii="Times New Roman" w:eastAsia="Times New Roman" w:hAnsi="Times New Roman" w:cs="Times New Roman"/>
          <w:sz w:val="24"/>
          <w:szCs w:val="24"/>
        </w:rPr>
        <w:t xml:space="preserve"> ajustado no texto.</w:t>
      </w:r>
    </w:p>
    <w:p w:rsidR="00B25BA9" w:rsidRPr="00E23FEB" w:rsidRDefault="00B25BA9" w:rsidP="00F57BD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BA9" w:rsidRPr="00E23FEB" w:rsidRDefault="00B25BA9" w:rsidP="00F57BDF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Sugestões no Material e Métodos</w:t>
      </w:r>
    </w:p>
    <w:p w:rsidR="00B25BA9" w:rsidRPr="00E23FEB" w:rsidRDefault="00430AAF" w:rsidP="00B25BA9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B25BA9" w:rsidRPr="00E23FEB">
        <w:rPr>
          <w:rFonts w:ascii="Times New Roman" w:eastAsia="Times New Roman" w:hAnsi="Times New Roman" w:cs="Times New Roman"/>
          <w:sz w:val="24"/>
          <w:szCs w:val="24"/>
        </w:rPr>
        <w:t xml:space="preserve"> Todas as palavras sugeridas foram consideradas. </w:t>
      </w:r>
    </w:p>
    <w:p w:rsidR="00B25BA9" w:rsidRPr="00E23FEB" w:rsidRDefault="00B25BA9" w:rsidP="00F57BD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BDF" w:rsidRPr="00E23FEB" w:rsidRDefault="00B25BA9" w:rsidP="00F57BDF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A6</w:t>
      </w:r>
    </w:p>
    <w:p w:rsidR="00B25BA9" w:rsidRPr="00E23FEB" w:rsidRDefault="00B25BA9" w:rsidP="00B25BA9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Revisor diz: “Para 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serem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diferentes, o critério é o teste estatístico utilizado.”</w:t>
      </w:r>
    </w:p>
    <w:p w:rsidR="00B25BA9" w:rsidRPr="00E23FEB" w:rsidRDefault="00430AAF" w:rsidP="00B25BA9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B25BA9" w:rsidRPr="00E23FEB">
        <w:rPr>
          <w:rFonts w:ascii="Times New Roman" w:eastAsia="Times New Roman" w:hAnsi="Times New Roman" w:cs="Times New Roman"/>
          <w:sz w:val="24"/>
          <w:szCs w:val="24"/>
        </w:rPr>
        <w:t xml:space="preserve"> Tal afirmação tem total coerência, por isso, o texto foi revisado.</w:t>
      </w:r>
    </w:p>
    <w:p w:rsidR="00B25BA9" w:rsidRPr="00E23FEB" w:rsidRDefault="00B25BA9" w:rsidP="00B25BA9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A7</w:t>
      </w: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“Verifique os valores muito baixos de IQD”.</w:t>
      </w:r>
    </w:p>
    <w:p w:rsidR="00EC3458" w:rsidRPr="00E23FEB" w:rsidRDefault="00430AA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FA3" w:rsidRPr="00E23FEB">
        <w:rPr>
          <w:rFonts w:ascii="Times New Roman" w:eastAsia="Times New Roman" w:hAnsi="Times New Roman" w:cs="Times New Roman"/>
          <w:sz w:val="24"/>
          <w:szCs w:val="24"/>
        </w:rPr>
        <w:t>Os cálculos de IQD foram refeitos e os valores confirmados. Acredita-se que os baixos valores do IQD estão relacionados às características da espécie, como discutido no artigo.</w:t>
      </w:r>
    </w:p>
    <w:p w:rsidR="0027045F" w:rsidRPr="00E23FEB" w:rsidRDefault="0027045F" w:rsidP="0027045F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045F" w:rsidRPr="00E23FEB" w:rsidRDefault="0027045F" w:rsidP="0027045F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Sugestões nos Resultados</w:t>
      </w:r>
    </w:p>
    <w:p w:rsidR="0027045F" w:rsidRPr="00E23FEB" w:rsidRDefault="00430AAF" w:rsidP="0027045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45F" w:rsidRPr="00E23FEB">
        <w:rPr>
          <w:rFonts w:ascii="Times New Roman" w:eastAsia="Times New Roman" w:hAnsi="Times New Roman" w:cs="Times New Roman"/>
          <w:sz w:val="24"/>
          <w:szCs w:val="24"/>
        </w:rPr>
        <w:t>Todas as correções sugeridas nos resultados foram consideradas.</w:t>
      </w:r>
    </w:p>
    <w:p w:rsidR="00B25BA9" w:rsidRPr="00E23FEB" w:rsidRDefault="00B25BA9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BA9" w:rsidRPr="00E23FEB" w:rsidRDefault="00B25BA9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A8</w:t>
      </w:r>
    </w:p>
    <w:p w:rsidR="00B25BA9" w:rsidRPr="00E23FEB" w:rsidRDefault="00B25BA9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“Este parágrafo é revisão de literatura, sem conexão com os SEUS resultados.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27045F" w:rsidRPr="00E23FEB" w:rsidRDefault="00430AA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45F" w:rsidRPr="00E23FEB">
        <w:rPr>
          <w:rFonts w:ascii="Times New Roman" w:eastAsia="Times New Roman" w:hAnsi="Times New Roman" w:cs="Times New Roman"/>
          <w:sz w:val="24"/>
          <w:szCs w:val="24"/>
        </w:rPr>
        <w:t>Concordamos com tal afirmação, por isso, o parágrafo foi retirado.</w:t>
      </w:r>
    </w:p>
    <w:p w:rsidR="0027045F" w:rsidRPr="00E23FEB" w:rsidRDefault="0027045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45F" w:rsidRPr="00E23FEB" w:rsidRDefault="0027045F" w:rsidP="0027045F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A9</w:t>
      </w:r>
    </w:p>
    <w:p w:rsidR="0027045F" w:rsidRPr="00E23FEB" w:rsidRDefault="0027045F" w:rsidP="0027045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“Já está acima.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27045F" w:rsidRPr="00E23FEB" w:rsidRDefault="00430AA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45F" w:rsidRPr="00E23FEB">
        <w:rPr>
          <w:rFonts w:ascii="Times New Roman" w:eastAsia="Times New Roman" w:hAnsi="Times New Roman" w:cs="Times New Roman"/>
          <w:sz w:val="24"/>
          <w:szCs w:val="24"/>
        </w:rPr>
        <w:t>A frase marcada no texto foi retirada e todo o parágrafo foi reformulado para melhor compreensão.</w:t>
      </w:r>
    </w:p>
    <w:p w:rsidR="0027045F" w:rsidRPr="00E23FEB" w:rsidRDefault="0027045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45F" w:rsidRPr="00E23FEB" w:rsidRDefault="0027045F" w:rsidP="0027045F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A10</w:t>
      </w:r>
    </w:p>
    <w:p w:rsidR="0027045F" w:rsidRPr="00E23FEB" w:rsidRDefault="0027045F" w:rsidP="0027045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“Desenvolvimento não é sinónimo de crescimento.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27045F" w:rsidRPr="00E23FEB" w:rsidRDefault="00430AA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45F" w:rsidRPr="00E23FEB">
        <w:rPr>
          <w:rFonts w:ascii="Times New Roman" w:eastAsia="Times New Roman" w:hAnsi="Times New Roman" w:cs="Times New Roman"/>
          <w:sz w:val="24"/>
          <w:szCs w:val="24"/>
        </w:rPr>
        <w:t>O texto foi ajustado.</w:t>
      </w:r>
    </w:p>
    <w:p w:rsidR="0027045F" w:rsidRPr="00E23FEB" w:rsidRDefault="0027045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45F" w:rsidRPr="00E23FEB" w:rsidRDefault="0027045F" w:rsidP="0027045F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A11</w:t>
      </w:r>
    </w:p>
    <w:p w:rsidR="0027045F" w:rsidRPr="00E23FEB" w:rsidRDefault="0027045F" w:rsidP="0027045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“Está descrevendo resultados de outros experimentos, sem realizar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a ligação com os seus.”</w:t>
      </w:r>
    </w:p>
    <w:p w:rsidR="00E75136" w:rsidRPr="00E23FEB" w:rsidRDefault="00430AA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E75136" w:rsidRPr="00E23FEB">
        <w:rPr>
          <w:rFonts w:ascii="Times New Roman" w:eastAsia="Times New Roman" w:hAnsi="Times New Roman" w:cs="Times New Roman"/>
          <w:sz w:val="24"/>
          <w:szCs w:val="24"/>
        </w:rPr>
        <w:t xml:space="preserve"> O parágrafo ao qual tal comentário se referia foi retirado do texto.</w:t>
      </w:r>
    </w:p>
    <w:p w:rsidR="00E75136" w:rsidRPr="00E23FEB" w:rsidRDefault="00E75136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5136" w:rsidRPr="00E23FEB" w:rsidRDefault="0027045F" w:rsidP="00E75136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136"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A12</w:t>
      </w:r>
    </w:p>
    <w:p w:rsidR="00E75136" w:rsidRPr="00E23FEB" w:rsidRDefault="00E75136" w:rsidP="00E75136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“Deveria apresentar a caracterização dos substratos utilizados neste experimento.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97343A" w:rsidRPr="00E23FEB" w:rsidRDefault="0097343A" w:rsidP="0097343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Justificativa dos autores: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No momento da pesquisa, não foi possível quantificar os atributos químicos dos substratos testados por falta de recurso financeiro, no entanto, é possível inferir 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lastRenderedPageBreak/>
        <w:t>que a ausência de tais informações não fragilizaram os resultados obtidos, nem tampouco, minimizam a relevância do estudo.</w:t>
      </w:r>
    </w:p>
    <w:p w:rsidR="0027045F" w:rsidRPr="00E23FEB" w:rsidRDefault="0027045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35A" w:rsidRPr="00E23FEB" w:rsidRDefault="00E2535A" w:rsidP="00E2535A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A13</w:t>
      </w:r>
    </w:p>
    <w:p w:rsidR="00E2535A" w:rsidRPr="00E23FEB" w:rsidRDefault="00E2535A" w:rsidP="00E2535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“Valor”</w:t>
      </w:r>
    </w:p>
    <w:p w:rsidR="00E2535A" w:rsidRPr="00E23FEB" w:rsidRDefault="00430AAF" w:rsidP="00E2535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E2535A" w:rsidRPr="00E23FEB">
        <w:rPr>
          <w:rFonts w:ascii="Times New Roman" w:eastAsia="Times New Roman" w:hAnsi="Times New Roman" w:cs="Times New Roman"/>
          <w:sz w:val="24"/>
          <w:szCs w:val="24"/>
        </w:rPr>
        <w:t xml:space="preserve"> Tal parágrafo foi revisado e sua compreensão melhorada.</w:t>
      </w:r>
    </w:p>
    <w:p w:rsidR="0027045F" w:rsidRPr="00E23FEB" w:rsidRDefault="0027045F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535A" w:rsidRPr="00E23FEB" w:rsidRDefault="00E2535A" w:rsidP="00E2535A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A14</w:t>
      </w:r>
    </w:p>
    <w:p w:rsidR="00E2535A" w:rsidRPr="00E23FEB" w:rsidRDefault="00E2535A" w:rsidP="00E2535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“Revisão de literatura. E a discussão dos seus resultados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?.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</w:p>
    <w:p w:rsidR="00E2535A" w:rsidRPr="00E23FEB" w:rsidRDefault="00430AAF" w:rsidP="00E2535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35A" w:rsidRPr="00E23FEB">
        <w:rPr>
          <w:rFonts w:ascii="Times New Roman" w:eastAsia="Times New Roman" w:hAnsi="Times New Roman" w:cs="Times New Roman"/>
          <w:sz w:val="24"/>
          <w:szCs w:val="24"/>
        </w:rPr>
        <w:t>O parágrafo foi modificado, ficando compreensível a comparação do resultado da presente pesquisa com outras.</w:t>
      </w:r>
    </w:p>
    <w:p w:rsidR="00E2535A" w:rsidRPr="00E23FEB" w:rsidRDefault="00E2535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11A" w:rsidRPr="00E23FEB" w:rsidRDefault="0063611A" w:rsidP="0063611A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A15</w:t>
      </w:r>
    </w:p>
    <w:p w:rsidR="0063611A" w:rsidRPr="00E23FEB" w:rsidRDefault="0063611A" w:rsidP="0063611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“Não foram apresentados os resultados do número de folhas.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63611A" w:rsidRPr="00E23FEB" w:rsidRDefault="00430AAF" w:rsidP="0063611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11A" w:rsidRPr="00E23FEB">
        <w:rPr>
          <w:rFonts w:ascii="Times New Roman" w:eastAsia="Times New Roman" w:hAnsi="Times New Roman" w:cs="Times New Roman"/>
          <w:sz w:val="24"/>
          <w:szCs w:val="24"/>
        </w:rPr>
        <w:t>Modificamos o texto e inserimos tal resultado.</w:t>
      </w:r>
    </w:p>
    <w:p w:rsidR="0063611A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3611A" w:rsidRPr="00E23FEB" w:rsidRDefault="0063611A" w:rsidP="0063611A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A15</w:t>
      </w:r>
    </w:p>
    <w:p w:rsidR="0063611A" w:rsidRPr="00E23FEB" w:rsidRDefault="0063611A" w:rsidP="0063611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“Já está acima. Sintetizar a informação.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63611A" w:rsidRPr="00E23FEB" w:rsidRDefault="00430AAF" w:rsidP="0063611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63611A" w:rsidRPr="00E23FEB">
        <w:rPr>
          <w:rFonts w:ascii="Times New Roman" w:eastAsia="Times New Roman" w:hAnsi="Times New Roman" w:cs="Times New Roman"/>
          <w:sz w:val="24"/>
          <w:szCs w:val="24"/>
        </w:rPr>
        <w:t xml:space="preserve"> Consideramos tal ponderação e organizamos a informação no texto.</w:t>
      </w:r>
    </w:p>
    <w:p w:rsidR="0063611A" w:rsidRPr="00E23FEB" w:rsidRDefault="0063611A" w:rsidP="0063611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11A" w:rsidRPr="00E23FEB" w:rsidRDefault="0063611A" w:rsidP="0063611A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Outras sugestões</w:t>
      </w:r>
    </w:p>
    <w:p w:rsidR="0063611A" w:rsidRPr="00E23FEB" w:rsidRDefault="00272E60" w:rsidP="0063611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Todas as outras sugestões que foram corrigidas ao longo do texto nos itens da Discussão e Conclusão foram consideradas.</w:t>
      </w:r>
    </w:p>
    <w:p w:rsidR="0063611A" w:rsidRPr="00E23FEB" w:rsidRDefault="0063611A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60A12" w:rsidRPr="00E23FEB" w:rsidRDefault="00260A12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260A12" w:rsidRPr="00E23FEB">
          <w:pgSz w:w="11909" w:h="16834"/>
          <w:pgMar w:top="1440" w:right="1440" w:bottom="1440" w:left="1440" w:header="0" w:footer="720" w:gutter="0"/>
          <w:pgNumType w:start="1"/>
          <w:cols w:space="720"/>
        </w:sectPr>
      </w:pPr>
    </w:p>
    <w:p w:rsidR="00260A12" w:rsidRPr="00E23FEB" w:rsidRDefault="00260A12" w:rsidP="00260A12">
      <w:pPr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RESPOSTAS ENCAMINHADAS AO REVISOR </w:t>
      </w:r>
      <w:r w:rsidRPr="00E23F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18355-45924-1-RV</w:t>
      </w:r>
    </w:p>
    <w:p w:rsidR="00EC3458" w:rsidRPr="00E23FEB" w:rsidRDefault="00EC3458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Revisor sugere alterar título para “Produção de mudas de </w:t>
      </w:r>
      <w:proofErr w:type="spellStart"/>
      <w:r w:rsidRPr="00E23FE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Harpalyce</w:t>
      </w:r>
      <w:proofErr w:type="spellEnd"/>
      <w:r w:rsidRPr="00E23FE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brasiliana</w:t>
      </w:r>
      <w:r w:rsidR="0032765C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2765C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Benth</w:t>
      </w:r>
      <w:proofErr w:type="spellEnd"/>
      <w:r w:rsidR="0032765C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gramStart"/>
      <w:r w:rsidR="0032765C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Justificativa dos autores: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O título “Substratos alternativos na produção de mudas de </w:t>
      </w:r>
      <w:proofErr w:type="spellStart"/>
      <w:r w:rsidRPr="00E23FEB">
        <w:rPr>
          <w:rFonts w:ascii="Times New Roman" w:eastAsia="Times New Roman" w:hAnsi="Times New Roman" w:cs="Times New Roman"/>
          <w:i/>
          <w:sz w:val="24"/>
          <w:szCs w:val="24"/>
        </w:rPr>
        <w:t>Harpalyce</w:t>
      </w:r>
      <w:proofErr w:type="spellEnd"/>
      <w:r w:rsidRPr="00E23FEB">
        <w:rPr>
          <w:rFonts w:ascii="Times New Roman" w:eastAsia="Times New Roman" w:hAnsi="Times New Roman" w:cs="Times New Roman"/>
          <w:i/>
          <w:sz w:val="24"/>
          <w:szCs w:val="24"/>
        </w:rPr>
        <w:t xml:space="preserve"> brasiliana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3FEB">
        <w:rPr>
          <w:rFonts w:ascii="Times New Roman" w:eastAsia="Times New Roman" w:hAnsi="Times New Roman" w:cs="Times New Roman"/>
          <w:sz w:val="24"/>
          <w:szCs w:val="24"/>
        </w:rPr>
        <w:t>Benth</w:t>
      </w:r>
      <w:proofErr w:type="spellEnd"/>
      <w:r w:rsidRPr="00E23FEB">
        <w:rPr>
          <w:rFonts w:ascii="Times New Roman" w:eastAsia="Times New Roman" w:hAnsi="Times New Roman" w:cs="Times New Roman"/>
          <w:sz w:val="24"/>
          <w:szCs w:val="24"/>
        </w:rPr>
        <w:t>.” foi mantido por descrever e informar adequadamente o conteúdo do artigo ao leitor, ressaltando o objetivo do estudo. Nessa decisão também foi levado em consideração que os demais avaliadores concordaram com a proposta apresentada.</w:t>
      </w:r>
    </w:p>
    <w:p w:rsidR="00EC3458" w:rsidRPr="00E23FEB" w:rsidRDefault="00EC3458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sugere no resumo:</w:t>
      </w:r>
      <w:r w:rsidRPr="00E23F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retirar “</w:t>
      </w:r>
      <w:r w:rsidRPr="00E23FE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de poda</w:t>
      </w: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 e substituir por “</w:t>
      </w:r>
      <w:r w:rsidRPr="00E23FE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composto orgânico de poda”</w:t>
      </w: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Justificativa dos autores: 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>O termo composto orgânico DE PODA foi mantido para caracterizar a proveniência do resíduo utilizado na produção do composto utilizado no experimento, visando, desta forma, destacar a funcionalidade e importância do aproveitamento dos resíduos gerados pelas podas urbanas.</w:t>
      </w:r>
    </w:p>
    <w:p w:rsidR="007F0EB1" w:rsidRPr="00E23FEB" w:rsidRDefault="007F0EB1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EB1" w:rsidRPr="00E23FEB" w:rsidRDefault="007F0EB1" w:rsidP="007F0EB1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</w:t>
      </w:r>
    </w:p>
    <w:p w:rsidR="007F0EB1" w:rsidRPr="00E23FEB" w:rsidRDefault="007F0EB1" w:rsidP="007F0EB1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“Corrigir conforme alterações do resumo.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7F0EB1" w:rsidRPr="00E23FEB" w:rsidRDefault="007F0EB1" w:rsidP="007F0EB1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Resposta: </w:t>
      </w:r>
      <w:r w:rsidR="005E7753" w:rsidRPr="00E23FEB">
        <w:rPr>
          <w:rFonts w:ascii="Times New Roman" w:eastAsia="Times New Roman" w:hAnsi="Times New Roman" w:cs="Times New Roman"/>
          <w:sz w:val="24"/>
          <w:szCs w:val="24"/>
        </w:rPr>
        <w:t>Feito</w:t>
      </w:r>
    </w:p>
    <w:p w:rsidR="005E7753" w:rsidRPr="00E23FEB" w:rsidRDefault="005E7753" w:rsidP="007F0EB1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753" w:rsidRPr="00E23FEB" w:rsidRDefault="005E7753" w:rsidP="005E7753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A2</w:t>
      </w:r>
    </w:p>
    <w:p w:rsidR="005E7753" w:rsidRPr="00E23FEB" w:rsidRDefault="005E7753" w:rsidP="005E775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“Que tipo de variação?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5E7753" w:rsidRPr="00E23FEB" w:rsidRDefault="005E775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sz w:val="24"/>
          <w:szCs w:val="24"/>
        </w:rPr>
        <w:t>Resposta: As variações foram descritas no parágrafo.</w:t>
      </w:r>
    </w:p>
    <w:p w:rsidR="005E7753" w:rsidRPr="00E23FEB" w:rsidRDefault="005E775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A3 e A4</w:t>
      </w: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“O que isso quer dizer? Não entendi o sentido da palavra alternativo. Está sendo utilizado de forma alternativa a que? Pelo que observei no Material e métodos não foi utilizado um substrato comumente utilizado ou padronizado.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Justificativa dos autores: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A palavra “alternativa” está relacionada com a escolha entre duas ou mais possibilidades. Neste caso, os substratos avaliados no experimento são considerados alternativos em relação aos substratos comerciais, amplamente empregados na produção de mudas em viveiros florestais.</w:t>
      </w:r>
    </w:p>
    <w:p w:rsidR="00EC3458" w:rsidRPr="00E23FEB" w:rsidRDefault="00EC3458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753" w:rsidRPr="00E23FEB" w:rsidRDefault="005E7753" w:rsidP="005E7753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A5</w:t>
      </w:r>
    </w:p>
    <w:p w:rsidR="005E7753" w:rsidRPr="00E23FEB" w:rsidRDefault="005E7753" w:rsidP="005E775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“Seguindo metodologia proposta por quem?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5E7753" w:rsidRPr="00E23FEB" w:rsidRDefault="005E7753" w:rsidP="005E775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sz w:val="24"/>
          <w:szCs w:val="24"/>
        </w:rPr>
        <w:t>Resposta: A referência foi inserida no texto.</w:t>
      </w:r>
    </w:p>
    <w:p w:rsidR="005E7753" w:rsidRPr="00E23FEB" w:rsidRDefault="005E7753" w:rsidP="005E775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753" w:rsidRPr="00E23FEB" w:rsidRDefault="005E7753" w:rsidP="005E7753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A6</w:t>
      </w:r>
    </w:p>
    <w:p w:rsidR="005E7753" w:rsidRPr="00E23FEB" w:rsidRDefault="005E7753" w:rsidP="005E775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“As plântulas foram transplantadas com diferentes tempos de germinação para os substratos utilizados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???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 tempo de germinação deve ser melhor detalhado.”</w:t>
      </w:r>
    </w:p>
    <w:p w:rsidR="005E7753" w:rsidRPr="00E23FEB" w:rsidRDefault="005E7753" w:rsidP="005E775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Resposta: </w:t>
      </w:r>
      <w:r w:rsidR="008C072B" w:rsidRPr="00E23FEB">
        <w:rPr>
          <w:rFonts w:ascii="Times New Roman" w:eastAsia="Times New Roman" w:hAnsi="Times New Roman" w:cs="Times New Roman"/>
          <w:sz w:val="24"/>
          <w:szCs w:val="24"/>
        </w:rPr>
        <w:t>Após 20 dias as plântulas foram transplantadas. No texto, a frase foi ajustada para melhor compreensão.</w:t>
      </w:r>
    </w:p>
    <w:p w:rsidR="008C072B" w:rsidRPr="00E23FEB" w:rsidRDefault="008C072B" w:rsidP="005E775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A7</w:t>
      </w:r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“Qual o tempo dura o processo de compostagem utilizado para obtenção do substrato.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EC3458" w:rsidRPr="00E23FEB" w:rsidRDefault="00CD1FA3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 dos autores: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O composto orgânico utilizado no experimento foi cedido pela </w:t>
      </w:r>
      <w:proofErr w:type="spellStart"/>
      <w:r w:rsidRPr="00E23FEB">
        <w:rPr>
          <w:rFonts w:ascii="Times New Roman" w:eastAsia="Times New Roman" w:hAnsi="Times New Roman" w:cs="Times New Roman"/>
          <w:sz w:val="24"/>
          <w:szCs w:val="24"/>
        </w:rPr>
        <w:t>Emlurb</w:t>
      </w:r>
      <w:proofErr w:type="spellEnd"/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(Empresa de Manutenção e Limpeza Urbana do Recife), a qual apenas informa que o material é resíduo de poda das árvores inseridas no contexto urbano da cidade do Recife, proveniente da trituração de folhas, galhos e troncos de árvores com até 25 cm de diâmetro, que são encaminhados ao setor de compostagem e passam por processos de decomposição, sendo depois encaminhado para utilização como substratos. Como a maioria dos compostos, o tempo de duração do processo dura em torno de 120 dias. Cabe ressaltar que a empresa fornece esse substrato, gratuitamente, para pesquisadores e viveiros da região.</w:t>
      </w:r>
    </w:p>
    <w:p w:rsidR="00EC3458" w:rsidRPr="00E23FEB" w:rsidRDefault="00EC3458">
      <w:pPr>
        <w:contextualSpacing w:val="0"/>
        <w:rPr>
          <w:rFonts w:ascii="Times New Roman" w:hAnsi="Times New Roman" w:cs="Times New Roman"/>
        </w:rPr>
      </w:pP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A8</w:t>
      </w: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“Novamente o uso de falta de padronização metodológica.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Qual o real tempo de secagem das plântulas?”</w:t>
      </w:r>
    </w:p>
    <w:p w:rsidR="008C072B" w:rsidRPr="00E23FEB" w:rsidRDefault="008C072B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Tal informação foi revisada e corrigida no texto.</w:t>
      </w:r>
    </w:p>
    <w:p w:rsidR="008C072B" w:rsidRPr="00E23FEB" w:rsidRDefault="008C072B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A9</w:t>
      </w: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“Os resultados referente a esta afirmação não foram apresentadas no gráfico ou na tabela apresentados no manuscrito.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8C072B" w:rsidRPr="00E23FEB" w:rsidRDefault="008C072B" w:rsidP="0097343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Tal equívoco foi</w:t>
      </w:r>
      <w:r w:rsidR="00303085" w:rsidRPr="00E23FEB">
        <w:rPr>
          <w:rFonts w:ascii="Times New Roman" w:eastAsia="Times New Roman" w:hAnsi="Times New Roman" w:cs="Times New Roman"/>
          <w:sz w:val="24"/>
          <w:szCs w:val="24"/>
        </w:rPr>
        <w:t xml:space="preserve"> retirado do texto. </w:t>
      </w:r>
    </w:p>
    <w:p w:rsidR="0097343A" w:rsidRPr="00E23FEB" w:rsidRDefault="0097343A" w:rsidP="0097343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A10</w:t>
      </w: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</w:t>
      </w:r>
      <w:r w:rsidR="00303085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Dados não apresentados no gráfico ou na tabela.</w:t>
      </w:r>
      <w:proofErr w:type="gramStart"/>
      <w:r w:rsidR="00303085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8C072B" w:rsidRPr="00E23FEB" w:rsidRDefault="008C072B" w:rsidP="00303085">
      <w:pPr>
        <w:contextualSpacing w:val="0"/>
        <w:jc w:val="both"/>
        <w:rPr>
          <w:rFonts w:ascii="Times New Roman" w:hAnsi="Times New Roman" w:cs="Times New Roman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085" w:rsidRPr="00E23FEB">
        <w:rPr>
          <w:rFonts w:ascii="Times New Roman" w:eastAsia="Times New Roman" w:hAnsi="Times New Roman" w:cs="Times New Roman"/>
          <w:sz w:val="24"/>
          <w:szCs w:val="24"/>
        </w:rPr>
        <w:t xml:space="preserve">Apesar de não apresentados no gráfico nem na tabela, </w:t>
      </w:r>
      <w:r w:rsidR="001B298E" w:rsidRPr="00E23FEB">
        <w:rPr>
          <w:rFonts w:ascii="Times New Roman" w:eastAsia="Times New Roman" w:hAnsi="Times New Roman" w:cs="Times New Roman"/>
          <w:sz w:val="24"/>
          <w:szCs w:val="24"/>
        </w:rPr>
        <w:t>conhecer o resultado do número de folhas é importan</w:t>
      </w:r>
      <w:r w:rsidR="00303085" w:rsidRPr="00E23FEB">
        <w:rPr>
          <w:rFonts w:ascii="Times New Roman" w:eastAsia="Times New Roman" w:hAnsi="Times New Roman" w:cs="Times New Roman"/>
          <w:sz w:val="24"/>
          <w:szCs w:val="24"/>
        </w:rPr>
        <w:t>te</w:t>
      </w:r>
      <w:r w:rsidR="001B298E" w:rsidRPr="00E23FEB">
        <w:rPr>
          <w:rFonts w:ascii="Times New Roman" w:eastAsia="Times New Roman" w:hAnsi="Times New Roman" w:cs="Times New Roman"/>
          <w:sz w:val="24"/>
          <w:szCs w:val="24"/>
        </w:rPr>
        <w:t xml:space="preserve"> na discussão macro do estudo, e por isso foram acrescidos </w:t>
      </w:r>
      <w:r w:rsidR="00303085" w:rsidRPr="00E23FEB">
        <w:rPr>
          <w:rFonts w:ascii="Times New Roman" w:eastAsia="Times New Roman" w:hAnsi="Times New Roman" w:cs="Times New Roman"/>
          <w:sz w:val="24"/>
          <w:szCs w:val="24"/>
        </w:rPr>
        <w:t>no texto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72B" w:rsidRPr="00E23FEB" w:rsidRDefault="008C072B" w:rsidP="008C072B">
      <w:pPr>
        <w:contextualSpacing w:val="0"/>
        <w:rPr>
          <w:rFonts w:ascii="Times New Roman" w:hAnsi="Times New Roman" w:cs="Times New Roman"/>
        </w:rPr>
      </w:pP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A11</w:t>
      </w: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</w:t>
      </w:r>
      <w:r w:rsidR="000B49BE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A discussão deve ser melhorada. Muitas informações são apresentadas sem relação ou importância com os resultados obtidos. Carece ser revisto as normas para citações, pois há falta de padronização.</w:t>
      </w:r>
      <w:proofErr w:type="gramStart"/>
      <w:r w:rsidR="000B49BE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</w:p>
    <w:p w:rsidR="008C072B" w:rsidRPr="00E23FEB" w:rsidRDefault="008C072B" w:rsidP="008C072B">
      <w:pPr>
        <w:contextualSpacing w:val="0"/>
        <w:rPr>
          <w:rFonts w:ascii="Times New Roman" w:hAnsi="Times New Roman" w:cs="Times New Roman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9BE" w:rsidRPr="00E23FEB">
        <w:rPr>
          <w:rFonts w:ascii="Times New Roman" w:eastAsia="Times New Roman" w:hAnsi="Times New Roman" w:cs="Times New Roman"/>
          <w:sz w:val="24"/>
          <w:szCs w:val="24"/>
        </w:rPr>
        <w:t>Feito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72B" w:rsidRPr="00E23FEB" w:rsidRDefault="008C072B" w:rsidP="008C072B">
      <w:pPr>
        <w:contextualSpacing w:val="0"/>
        <w:rPr>
          <w:rFonts w:ascii="Times New Roman" w:hAnsi="Times New Roman" w:cs="Times New Roman"/>
        </w:rPr>
      </w:pP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A12</w:t>
      </w: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</w:t>
      </w:r>
      <w:r w:rsidR="000B49BE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Essa não é uma afirmação verdadeira, após breve consulta identifiquei inúmeros trabalhos que utilização a bagana de carnaúba como substrato para produção de mudas. O manuscrito carece de uma melhor revisão de literatura.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8C072B" w:rsidRPr="00E23FEB" w:rsidRDefault="008C072B" w:rsidP="008C072B">
      <w:pPr>
        <w:contextualSpacing w:val="0"/>
        <w:rPr>
          <w:rFonts w:ascii="Times New Roman" w:hAnsi="Times New Roman" w:cs="Times New Roman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270132" w:rsidRPr="00E23FEB">
        <w:rPr>
          <w:rFonts w:ascii="Times New Roman" w:eastAsia="Times New Roman" w:hAnsi="Times New Roman" w:cs="Times New Roman"/>
          <w:sz w:val="24"/>
          <w:szCs w:val="24"/>
        </w:rPr>
        <w:t xml:space="preserve"> O parágrafo foi reformulado e tal informação revisada.</w:t>
      </w:r>
    </w:p>
    <w:p w:rsidR="008C072B" w:rsidRPr="00E23FEB" w:rsidRDefault="008C072B" w:rsidP="008C072B">
      <w:pPr>
        <w:contextualSpacing w:val="0"/>
        <w:rPr>
          <w:rFonts w:ascii="Times New Roman" w:hAnsi="Times New Roman" w:cs="Times New Roman"/>
        </w:rPr>
      </w:pP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A13</w:t>
      </w: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</w:t>
      </w:r>
      <w:r w:rsidR="000B49BE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Ora as citações são </w:t>
      </w:r>
      <w:proofErr w:type="gramStart"/>
      <w:r w:rsidR="000B49BE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redigidas em caixa alta</w:t>
      </w:r>
      <w:proofErr w:type="gramEnd"/>
      <w:r w:rsidR="000B49BE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ora com primeira letra em caixa alta. Falta padronização conforme as normas da revista.</w:t>
      </w: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” </w:t>
      </w:r>
    </w:p>
    <w:p w:rsidR="008C072B" w:rsidRPr="00E23FEB" w:rsidRDefault="008C072B" w:rsidP="008C072B">
      <w:pPr>
        <w:contextualSpacing w:val="0"/>
        <w:rPr>
          <w:rFonts w:ascii="Times New Roman" w:hAnsi="Times New Roman" w:cs="Times New Roman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270132"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0132" w:rsidRPr="00E23FEB">
        <w:rPr>
          <w:rFonts w:ascii="Times New Roman" w:eastAsia="Times New Roman" w:hAnsi="Times New Roman" w:cs="Times New Roman"/>
          <w:sz w:val="24"/>
          <w:szCs w:val="24"/>
        </w:rPr>
        <w:t>Tal padronização foi feita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72B" w:rsidRPr="00E23FEB" w:rsidRDefault="008C072B" w:rsidP="008C072B">
      <w:pPr>
        <w:contextualSpacing w:val="0"/>
        <w:rPr>
          <w:rFonts w:ascii="Times New Roman" w:hAnsi="Times New Roman" w:cs="Times New Roman"/>
        </w:rPr>
      </w:pP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A14</w:t>
      </w: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</w:t>
      </w:r>
      <w:r w:rsidR="000B49BE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Resultados não apresentados.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8C072B" w:rsidRPr="00E23FEB" w:rsidRDefault="008C072B" w:rsidP="008C072B">
      <w:pPr>
        <w:contextualSpacing w:val="0"/>
        <w:rPr>
          <w:rFonts w:ascii="Times New Roman" w:hAnsi="Times New Roman" w:cs="Times New Roman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Resposta:</w:t>
      </w:r>
      <w:r w:rsidR="00293D2F" w:rsidRPr="00E23FEB">
        <w:rPr>
          <w:rFonts w:ascii="Times New Roman" w:eastAsia="Times New Roman" w:hAnsi="Times New Roman" w:cs="Times New Roman"/>
          <w:sz w:val="24"/>
          <w:szCs w:val="24"/>
        </w:rPr>
        <w:t xml:space="preserve"> O texto foi revisado.</w:t>
      </w:r>
    </w:p>
    <w:p w:rsidR="008C072B" w:rsidRPr="00E23FEB" w:rsidRDefault="008C072B" w:rsidP="008C072B">
      <w:pPr>
        <w:contextualSpacing w:val="0"/>
        <w:rPr>
          <w:rFonts w:ascii="Times New Roman" w:hAnsi="Times New Roman" w:cs="Times New Roman"/>
        </w:rPr>
      </w:pP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A15</w:t>
      </w: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</w:t>
      </w:r>
      <w:r w:rsidR="000B49BE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Resultado não apresentado.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8C072B" w:rsidRPr="00E23FEB" w:rsidRDefault="008C072B" w:rsidP="008C072B">
      <w:pPr>
        <w:contextualSpacing w:val="0"/>
        <w:rPr>
          <w:rFonts w:ascii="Times New Roman" w:hAnsi="Times New Roman" w:cs="Times New Roman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293D2F"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3D2F" w:rsidRPr="00E23FEB">
        <w:rPr>
          <w:rFonts w:ascii="Times New Roman" w:eastAsia="Times New Roman" w:hAnsi="Times New Roman" w:cs="Times New Roman"/>
          <w:sz w:val="24"/>
          <w:szCs w:val="24"/>
        </w:rPr>
        <w:t>O texto foi revisado e tal resultado inserido.</w:t>
      </w:r>
    </w:p>
    <w:p w:rsidR="008C072B" w:rsidRPr="00E23FEB" w:rsidRDefault="008C072B" w:rsidP="008C072B">
      <w:pPr>
        <w:contextualSpacing w:val="0"/>
        <w:rPr>
          <w:rFonts w:ascii="Times New Roman" w:hAnsi="Times New Roman" w:cs="Times New Roman"/>
        </w:rPr>
      </w:pP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A16</w:t>
      </w: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</w:t>
      </w:r>
      <w:r w:rsidR="000B49BE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Não considero a afirmação como real.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8C072B" w:rsidRPr="00E23FEB" w:rsidRDefault="008C072B" w:rsidP="00293D2F">
      <w:pPr>
        <w:contextualSpacing w:val="0"/>
        <w:jc w:val="both"/>
        <w:rPr>
          <w:rFonts w:ascii="Times New Roman" w:hAnsi="Times New Roman" w:cs="Times New Roman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293D2F"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3D2F" w:rsidRPr="00E23FEB">
        <w:rPr>
          <w:rFonts w:ascii="Times New Roman" w:eastAsia="Times New Roman" w:hAnsi="Times New Roman" w:cs="Times New Roman"/>
          <w:sz w:val="24"/>
          <w:szCs w:val="24"/>
        </w:rPr>
        <w:t>Comparado aos substratos convencionais que são utilizados na produção de mudas, a utilização bagana de carnaúba é mínima. No entanto, para não haver interpretações equivocadas, o parágrafo foi revisado.</w:t>
      </w:r>
    </w:p>
    <w:p w:rsidR="008C072B" w:rsidRPr="00E23FEB" w:rsidRDefault="008C072B" w:rsidP="008C072B">
      <w:pPr>
        <w:contextualSpacing w:val="0"/>
        <w:rPr>
          <w:rFonts w:ascii="Times New Roman" w:hAnsi="Times New Roman" w:cs="Times New Roman"/>
        </w:rPr>
      </w:pP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A17</w:t>
      </w:r>
    </w:p>
    <w:p w:rsidR="008C072B" w:rsidRPr="00E23FEB" w:rsidRDefault="008C072B" w:rsidP="008C072B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</w:t>
      </w:r>
      <w:r w:rsidR="000B49BE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Isso deve ser discutido nos resultados.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9E6E48" w:rsidRPr="00E23FEB" w:rsidRDefault="008C072B" w:rsidP="008C072B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293D2F" w:rsidRPr="00E23FEB">
        <w:rPr>
          <w:rFonts w:ascii="Times New Roman" w:eastAsia="Times New Roman" w:hAnsi="Times New Roman" w:cs="Times New Roman"/>
          <w:sz w:val="24"/>
          <w:szCs w:val="24"/>
        </w:rPr>
        <w:t xml:space="preserve"> Feito.</w:t>
      </w:r>
    </w:p>
    <w:p w:rsidR="0097343A" w:rsidRPr="00E23FEB" w:rsidRDefault="0097343A" w:rsidP="008C072B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97343A" w:rsidRPr="00E23FEB" w:rsidRDefault="0097343A" w:rsidP="0097343A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Outras sugestões</w:t>
      </w:r>
    </w:p>
    <w:p w:rsidR="0097343A" w:rsidRPr="00E23FEB" w:rsidRDefault="0097343A" w:rsidP="0097343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Todas as outras sugestões que foram corrigidas ao longo do texto nos itens da Discussão e Conclusão foram consideradas.</w:t>
      </w: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8C072B">
      <w:pPr>
        <w:contextualSpacing w:val="0"/>
        <w:rPr>
          <w:rFonts w:ascii="Times New Roman" w:hAnsi="Times New Roman" w:cs="Times New Roman"/>
        </w:rPr>
      </w:pPr>
    </w:p>
    <w:p w:rsidR="009E6E48" w:rsidRPr="00E23FEB" w:rsidRDefault="009E6E48" w:rsidP="008C072B">
      <w:pPr>
        <w:contextualSpacing w:val="0"/>
        <w:rPr>
          <w:rFonts w:ascii="Times New Roman" w:hAnsi="Times New Roman" w:cs="Times New Roman"/>
        </w:rPr>
      </w:pPr>
    </w:p>
    <w:p w:rsidR="00270132" w:rsidRPr="00E23FEB" w:rsidRDefault="00270132" w:rsidP="00270132">
      <w:pPr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RESPOSTAS ENCAMINHADAS AO REVISOR </w:t>
      </w:r>
      <w:r w:rsidRPr="00E23F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18355-45782-1-RV</w:t>
      </w:r>
    </w:p>
    <w:p w:rsidR="00270132" w:rsidRPr="00E23FEB" w:rsidRDefault="00270132" w:rsidP="008C072B">
      <w:pPr>
        <w:contextualSpacing w:val="0"/>
        <w:rPr>
          <w:rFonts w:ascii="Times New Roman" w:hAnsi="Times New Roman" w:cs="Times New Roman"/>
        </w:rPr>
      </w:pPr>
    </w:p>
    <w:p w:rsidR="00270132" w:rsidRPr="00E23FEB" w:rsidRDefault="00270132" w:rsidP="00270132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A1</w:t>
      </w:r>
    </w:p>
    <w:p w:rsidR="00270132" w:rsidRPr="00E23FEB" w:rsidRDefault="00270132" w:rsidP="00270132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</w:t>
      </w:r>
      <w:r w:rsidR="009E6E48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Atualizar está referencia, prefira </w:t>
      </w:r>
      <w:proofErr w:type="spellStart"/>
      <w:r w:rsidR="009E6E48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ref</w:t>
      </w:r>
      <w:proofErr w:type="spellEnd"/>
      <w:r w:rsidR="009E6E48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da ultima </w:t>
      </w:r>
      <w:r w:rsidR="00172721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década</w:t>
      </w:r>
      <w:r w:rsidR="009E6E48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270132" w:rsidRPr="00E23FEB" w:rsidRDefault="00270132" w:rsidP="00270132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9E6E48"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6E48" w:rsidRPr="00E23FEB">
        <w:rPr>
          <w:rFonts w:ascii="Times New Roman" w:eastAsia="Times New Roman" w:hAnsi="Times New Roman" w:cs="Times New Roman"/>
          <w:sz w:val="24"/>
          <w:szCs w:val="24"/>
        </w:rPr>
        <w:t>Feito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6E48" w:rsidRPr="00E23FEB" w:rsidRDefault="009E6E48" w:rsidP="00270132">
      <w:pPr>
        <w:contextualSpacing w:val="0"/>
        <w:rPr>
          <w:rFonts w:ascii="Times New Roman" w:hAnsi="Times New Roman" w:cs="Times New Roman"/>
        </w:rPr>
      </w:pPr>
    </w:p>
    <w:p w:rsidR="009E6E48" w:rsidRPr="00E23FEB" w:rsidRDefault="009E6E48" w:rsidP="009E6E48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A2</w:t>
      </w:r>
    </w:p>
    <w:p w:rsidR="009E6E48" w:rsidRPr="00E23FEB" w:rsidRDefault="009E6E48" w:rsidP="009E6E48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Revisor diz: “Indicar tipo de dormência” </w:t>
      </w:r>
    </w:p>
    <w:p w:rsidR="009E6E48" w:rsidRPr="00E23FEB" w:rsidRDefault="009E6E48" w:rsidP="009E6E48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Resposta: 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>Feito.</w:t>
      </w:r>
    </w:p>
    <w:p w:rsidR="009E6E48" w:rsidRPr="00E23FEB" w:rsidRDefault="009E6E48" w:rsidP="009E6E48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07113E" w:rsidRPr="00E23FEB" w:rsidRDefault="0007113E" w:rsidP="0007113E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A3</w:t>
      </w:r>
    </w:p>
    <w:p w:rsidR="0007113E" w:rsidRPr="00E23FEB" w:rsidRDefault="0007113E" w:rsidP="0007113E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Revisor diz: “Verifique está informação” </w:t>
      </w:r>
    </w:p>
    <w:p w:rsidR="0007113E" w:rsidRPr="00E23FEB" w:rsidRDefault="0007113E" w:rsidP="0007113E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Resposta: 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>Feito.</w:t>
      </w:r>
    </w:p>
    <w:p w:rsidR="009E6E48" w:rsidRPr="00E23FEB" w:rsidRDefault="009E6E48" w:rsidP="009E6E48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2D5328" w:rsidRPr="00E23FEB" w:rsidRDefault="002D5328" w:rsidP="002D5328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A4</w:t>
      </w:r>
    </w:p>
    <w:p w:rsidR="002D5328" w:rsidRPr="00E23FEB" w:rsidRDefault="002D5328" w:rsidP="002D5328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“Verifique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pois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se a altura vario de 26 a 27,5 cm como a media foi 21,83 cm” </w:t>
      </w:r>
    </w:p>
    <w:p w:rsidR="002D5328" w:rsidRPr="00E23FEB" w:rsidRDefault="002D5328" w:rsidP="002D5328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Resposta: </w:t>
      </w:r>
      <w:r w:rsidR="000E6C34" w:rsidRPr="00E23FEB">
        <w:rPr>
          <w:rFonts w:ascii="Times New Roman" w:eastAsia="Times New Roman" w:hAnsi="Times New Roman" w:cs="Times New Roman"/>
          <w:sz w:val="24"/>
          <w:szCs w:val="24"/>
        </w:rPr>
        <w:t>O texto foi revisado, contribuindo para uma melhor compreensão do resultado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0132" w:rsidRPr="00E23FEB" w:rsidRDefault="00270132" w:rsidP="008C072B">
      <w:pPr>
        <w:contextualSpacing w:val="0"/>
        <w:rPr>
          <w:rFonts w:ascii="Times New Roman" w:hAnsi="Times New Roman" w:cs="Times New Roman"/>
        </w:rPr>
      </w:pPr>
    </w:p>
    <w:p w:rsidR="002D5328" w:rsidRPr="00E23FEB" w:rsidRDefault="002D5328" w:rsidP="002D5328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A5</w:t>
      </w:r>
    </w:p>
    <w:p w:rsidR="002D5328" w:rsidRPr="00E23FEB" w:rsidRDefault="002D5328" w:rsidP="002D5328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Revisor diz: “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Verifique .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Colunas?” </w:t>
      </w:r>
    </w:p>
    <w:p w:rsidR="002D5328" w:rsidRPr="00E23FEB" w:rsidRDefault="002D5328" w:rsidP="002D5328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Resposta: 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>Feito.</w:t>
      </w:r>
    </w:p>
    <w:p w:rsidR="002D5328" w:rsidRPr="00E23FEB" w:rsidRDefault="002D5328" w:rsidP="002D5328">
      <w:pPr>
        <w:contextualSpacing w:val="0"/>
        <w:rPr>
          <w:rFonts w:ascii="Times New Roman" w:hAnsi="Times New Roman" w:cs="Times New Roman"/>
        </w:rPr>
      </w:pPr>
    </w:p>
    <w:p w:rsidR="002D5328" w:rsidRPr="00E23FEB" w:rsidRDefault="002D5328" w:rsidP="002D5328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Comentário A6</w:t>
      </w:r>
    </w:p>
    <w:p w:rsidR="002D5328" w:rsidRPr="00E23FEB" w:rsidRDefault="002D5328" w:rsidP="002D5328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Revisor diz: “Nesta discussão relacionando o desenvolvimento das espécies do cerrado é importante incluir o grupo </w:t>
      </w:r>
      <w:r w:rsidR="00172721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ecológico</w:t>
      </w: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ao qual </w:t>
      </w:r>
      <w:r w:rsidR="00172721"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pertence</w:t>
      </w:r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proofErr w:type="gramEnd"/>
      <w:r w:rsidRPr="00E23F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espécie.” </w:t>
      </w:r>
    </w:p>
    <w:p w:rsidR="002D5328" w:rsidRPr="00E23FEB" w:rsidRDefault="002D5328" w:rsidP="002D5328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="000E6C34"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6C34" w:rsidRPr="00E23FEB">
        <w:rPr>
          <w:rFonts w:ascii="Times New Roman" w:eastAsia="Times New Roman" w:hAnsi="Times New Roman" w:cs="Times New Roman"/>
          <w:sz w:val="24"/>
          <w:szCs w:val="24"/>
        </w:rPr>
        <w:t>Feito.</w:t>
      </w: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D5328" w:rsidRPr="00E23FEB" w:rsidRDefault="002D5328" w:rsidP="008C072B">
      <w:pPr>
        <w:contextualSpacing w:val="0"/>
        <w:rPr>
          <w:rFonts w:ascii="Times New Roman" w:hAnsi="Times New Roman" w:cs="Times New Roman"/>
        </w:rPr>
      </w:pPr>
    </w:p>
    <w:p w:rsidR="0097343A" w:rsidRPr="00E23FEB" w:rsidRDefault="0097343A" w:rsidP="0097343A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Outras sugestões</w:t>
      </w:r>
    </w:p>
    <w:p w:rsidR="0097343A" w:rsidRPr="00E23FEB" w:rsidRDefault="0097343A" w:rsidP="0097343A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FEB">
        <w:rPr>
          <w:rFonts w:ascii="Times New Roman" w:eastAsia="Times New Roman" w:hAnsi="Times New Roman" w:cs="Times New Roman"/>
          <w:b/>
          <w:sz w:val="24"/>
          <w:szCs w:val="24"/>
        </w:rPr>
        <w:t>Resposta:</w:t>
      </w:r>
      <w:r w:rsidRPr="00E23FEB">
        <w:rPr>
          <w:rFonts w:ascii="Times New Roman" w:eastAsia="Times New Roman" w:hAnsi="Times New Roman" w:cs="Times New Roman"/>
          <w:sz w:val="24"/>
          <w:szCs w:val="24"/>
        </w:rPr>
        <w:t xml:space="preserve"> Todas as outras sugestões que foram corrigidas ao longo do texto nos itens da Discussão e Conclusão foram consideradas.</w:t>
      </w:r>
    </w:p>
    <w:p w:rsidR="002D5328" w:rsidRPr="00E23FEB" w:rsidRDefault="002D5328" w:rsidP="0097343A">
      <w:pPr>
        <w:contextualSpacing w:val="0"/>
        <w:jc w:val="both"/>
        <w:rPr>
          <w:rFonts w:ascii="Times New Roman" w:hAnsi="Times New Roman" w:cs="Times New Roman"/>
        </w:rPr>
      </w:pPr>
    </w:p>
    <w:sectPr w:rsidR="002D5328" w:rsidRPr="00E23FEB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C3458"/>
    <w:rsid w:val="00007ACE"/>
    <w:rsid w:val="0007113E"/>
    <w:rsid w:val="000B49BE"/>
    <w:rsid w:val="000E6C34"/>
    <w:rsid w:val="00172721"/>
    <w:rsid w:val="001B1331"/>
    <w:rsid w:val="001B298E"/>
    <w:rsid w:val="00260A12"/>
    <w:rsid w:val="00270132"/>
    <w:rsid w:val="0027045F"/>
    <w:rsid w:val="00272E60"/>
    <w:rsid w:val="00293D2F"/>
    <w:rsid w:val="002D5328"/>
    <w:rsid w:val="00303085"/>
    <w:rsid w:val="0032765C"/>
    <w:rsid w:val="004221A3"/>
    <w:rsid w:val="00430AAF"/>
    <w:rsid w:val="004421B7"/>
    <w:rsid w:val="005E7753"/>
    <w:rsid w:val="0063611A"/>
    <w:rsid w:val="007F0EB1"/>
    <w:rsid w:val="00817252"/>
    <w:rsid w:val="008351EA"/>
    <w:rsid w:val="008C072B"/>
    <w:rsid w:val="0097343A"/>
    <w:rsid w:val="009E6E48"/>
    <w:rsid w:val="00A06E54"/>
    <w:rsid w:val="00B25BA9"/>
    <w:rsid w:val="00B56004"/>
    <w:rsid w:val="00CB3979"/>
    <w:rsid w:val="00CD1FA3"/>
    <w:rsid w:val="00E11581"/>
    <w:rsid w:val="00E23FEB"/>
    <w:rsid w:val="00E2535A"/>
    <w:rsid w:val="00E75136"/>
    <w:rsid w:val="00EC3458"/>
    <w:rsid w:val="00F1339D"/>
    <w:rsid w:val="00F5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5BA9"/>
    <w:pPr>
      <w:spacing w:after="200" w:line="240" w:lineRule="auto"/>
      <w:contextualSpacing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5BA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B49B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49BE"/>
    <w:pPr>
      <w:spacing w:after="0"/>
      <w:contextualSpacing/>
    </w:pPr>
    <w:rPr>
      <w:rFonts w:ascii="Arial" w:eastAsia="Arial" w:hAnsi="Arial" w:cs="Arial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49BE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4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5BA9"/>
    <w:pPr>
      <w:spacing w:after="200" w:line="240" w:lineRule="auto"/>
      <w:contextualSpacing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5BA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B49B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49BE"/>
    <w:pPr>
      <w:spacing w:after="0"/>
      <w:contextualSpacing/>
    </w:pPr>
    <w:rPr>
      <w:rFonts w:ascii="Arial" w:eastAsia="Arial" w:hAnsi="Arial" w:cs="Arial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49BE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4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1800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</dc:creator>
  <cp:lastModifiedBy>MAG</cp:lastModifiedBy>
  <cp:revision>8</cp:revision>
  <dcterms:created xsi:type="dcterms:W3CDTF">2018-10-30T11:41:00Z</dcterms:created>
  <dcterms:modified xsi:type="dcterms:W3CDTF">2018-10-30T12:35:00Z</dcterms:modified>
</cp:coreProperties>
</file>