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DEB0" w14:textId="77777777" w:rsidR="00E81084" w:rsidRDefault="00E81084" w:rsidP="00E8108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EMPREENDEDORISMO NA TERAPIA OCUPACIONAL E SEUS DESAFIOS: UMA REVISÃO DE ESCOPO </w:t>
      </w:r>
    </w:p>
    <w:p w14:paraId="52B4E000" w14:textId="77777777" w:rsidR="00E81084" w:rsidRDefault="00E81084" w:rsidP="00E8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ENTREPRENEURSHIP IN OCCUPATIONAL THERAPY AND ITS CHALLENGES: A SCOPE REVIEW</w:t>
      </w:r>
    </w:p>
    <w:p w14:paraId="00024695" w14:textId="77777777" w:rsidR="00E81084" w:rsidRDefault="00E81084" w:rsidP="00E8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EL EMPRENDIMIENTO EN TERAPIA OCUPACIONAL Y SUS RETOS: UNA REVISIÓN DEL ALCANCE </w:t>
      </w:r>
    </w:p>
    <w:p w14:paraId="725A68CA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73031A" w14:textId="7FBA07D2" w:rsidR="00E81084" w:rsidRDefault="00E81084" w:rsidP="000F31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Lorena de Freitas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Moia</w:t>
      </w:r>
      <w:proofErr w:type="spellEnd"/>
    </w:p>
    <w:p w14:paraId="044AA523" w14:textId="7B85DB0C" w:rsidR="00E81084" w:rsidRDefault="00EC2426" w:rsidP="000F31BB">
      <w:pP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Discente do terceiro semestre do curso de Terapia Ocupacional da </w:t>
      </w:r>
      <w:r w:rsidR="00E81084">
        <w:rPr>
          <w:rFonts w:ascii="Times New Roman" w:eastAsia="Times New Roman" w:hAnsi="Times New Roman" w:cs="Times New Roman"/>
          <w:sz w:val="24"/>
          <w:szCs w:val="24"/>
        </w:rPr>
        <w:t xml:space="preserve">Universidade Federal do Pará, </w:t>
      </w:r>
      <w:r w:rsidR="006A4B63">
        <w:rPr>
          <w:rFonts w:ascii="Times New Roman" w:eastAsia="Times New Roman" w:hAnsi="Times New Roman" w:cs="Times New Roman"/>
          <w:sz w:val="24"/>
          <w:szCs w:val="24"/>
        </w:rPr>
        <w:t xml:space="preserve">Faculdade de Fisioterapia e Terapia Ocupacional, </w:t>
      </w:r>
      <w:r w:rsidR="00E81084">
        <w:rPr>
          <w:rFonts w:ascii="Times New Roman" w:eastAsia="Times New Roman" w:hAnsi="Times New Roman" w:cs="Times New Roman"/>
          <w:sz w:val="24"/>
          <w:szCs w:val="24"/>
        </w:rPr>
        <w:t xml:space="preserve">Belém-PA, Brasil, </w:t>
      </w:r>
      <w:hyperlink r:id="rId6">
        <w:r w:rsidR="00E8108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lorenamoia@hotmail.com</w:t>
        </w:r>
      </w:hyperlink>
    </w:p>
    <w:p w14:paraId="182DB3BC" w14:textId="47000A49" w:rsidR="000F31BB" w:rsidRDefault="000F31BB" w:rsidP="000F31BB">
      <w:pPr>
        <w:rPr>
          <w:rFonts w:ascii="Noto Sans" w:hAnsi="Noto Sans"/>
          <w:color w:val="494A4C"/>
          <w:sz w:val="18"/>
          <w:szCs w:val="18"/>
          <w:shd w:val="clear" w:color="auto" w:fill="FFFFFF"/>
        </w:rPr>
      </w:pPr>
      <w:proofErr w:type="spellStart"/>
      <w:r w:rsidRPr="000F31BB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0F31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A10528" w:rsidRPr="00AB51D1">
          <w:rPr>
            <w:rStyle w:val="Hyperlink"/>
            <w:rFonts w:ascii="Noto Sans" w:hAnsi="Noto Sans"/>
            <w:sz w:val="18"/>
            <w:szCs w:val="18"/>
            <w:shd w:val="clear" w:color="auto" w:fill="FFFFFF"/>
          </w:rPr>
          <w:t>https://orcid.org/0000-0003-4613-0532</w:t>
        </w:r>
      </w:hyperlink>
    </w:p>
    <w:p w14:paraId="08955397" w14:textId="77777777" w:rsidR="00C23C95" w:rsidRPr="00C23C95" w:rsidRDefault="000239A3" w:rsidP="00C23C95">
      <w:pPr>
        <w:pStyle w:val="Corpodetexto"/>
        <w:spacing w:line="360" w:lineRule="auto"/>
        <w:ind w:right="-1"/>
        <w:jc w:val="both"/>
        <w:rPr>
          <w:shd w:val="clear" w:color="auto" w:fill="FFFFFF"/>
        </w:rPr>
      </w:pPr>
      <w:r w:rsidRPr="009A1DBB">
        <w:rPr>
          <w:i/>
          <w:iCs/>
          <w:shd w:val="clear" w:color="auto" w:fill="FFFFFF"/>
        </w:rPr>
        <w:t xml:space="preserve">Contribuição </w:t>
      </w:r>
      <w:r w:rsidR="008C0951" w:rsidRPr="009A1DBB">
        <w:rPr>
          <w:i/>
          <w:iCs/>
          <w:shd w:val="clear" w:color="auto" w:fill="FFFFFF"/>
        </w:rPr>
        <w:t>da autora:</w:t>
      </w:r>
      <w:r w:rsidR="008C0951" w:rsidRPr="008C0951">
        <w:rPr>
          <w:b/>
          <w:bCs/>
          <w:shd w:val="clear" w:color="auto" w:fill="FFFFFF"/>
        </w:rPr>
        <w:t xml:space="preserve"> </w:t>
      </w:r>
      <w:r w:rsidR="00C23C95" w:rsidRPr="00C23C95">
        <w:rPr>
          <w:shd w:val="clear" w:color="auto" w:fill="FFFFFF"/>
        </w:rPr>
        <w:t>Concepção do texto, organização de fontes, redação do texto e revisão.</w:t>
      </w:r>
    </w:p>
    <w:p w14:paraId="19510EAB" w14:textId="63B471AA" w:rsidR="00A10528" w:rsidRPr="008C0951" w:rsidRDefault="00A10528" w:rsidP="000F31BB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</w:p>
    <w:p w14:paraId="3EADD508" w14:textId="1ECB06E7" w:rsidR="00E81084" w:rsidRDefault="00E81084" w:rsidP="000F31BB">
      <w:pP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Beatriz Damasceno Marques</w:t>
      </w:r>
    </w:p>
    <w:p w14:paraId="2DD258EB" w14:textId="69842D35" w:rsidR="00E81084" w:rsidRDefault="009A1DBB" w:rsidP="000F31BB">
      <w:pP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Discente do terceiro semestre do curso de Terapia Ocupacional da Universidade Federal do Pará, Faculdade de Fisioterapia e Terapia Ocupacional, Belém-PA, Brasil</w:t>
      </w:r>
      <w:r w:rsidR="00E8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>
        <w:r w:rsidR="00E8108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beamarquesto@gmail.com</w:t>
        </w:r>
      </w:hyperlink>
    </w:p>
    <w:p w14:paraId="0EC73EC5" w14:textId="38D51C6B" w:rsidR="00E071C9" w:rsidRDefault="00E071C9" w:rsidP="000F31BB">
      <w:pPr>
        <w:rPr>
          <w:rStyle w:val="orcid-id-https"/>
          <w:rFonts w:ascii="Noto Sans" w:hAnsi="Noto Sans"/>
          <w:color w:val="494A4C"/>
          <w:sz w:val="18"/>
          <w:szCs w:val="18"/>
          <w:shd w:val="clear" w:color="auto" w:fill="FFFFFF"/>
        </w:rPr>
      </w:pPr>
      <w:proofErr w:type="spellStart"/>
      <w:r w:rsidRPr="000F31BB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0F31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566E21" w:rsidRPr="00AB51D1">
          <w:rPr>
            <w:rStyle w:val="Hyperlink"/>
            <w:rFonts w:ascii="Noto Sans" w:hAnsi="Noto Sans"/>
            <w:sz w:val="18"/>
            <w:szCs w:val="18"/>
            <w:shd w:val="clear" w:color="auto" w:fill="FFFFFF"/>
          </w:rPr>
          <w:t>https://orcid.org/000</w:t>
        </w:r>
        <w:r w:rsidR="00566E21" w:rsidRPr="00AB51D1">
          <w:rPr>
            <w:rStyle w:val="Hyperlink"/>
            <w:rFonts w:ascii="Noto Sans" w:hAnsi="Noto Sans"/>
            <w:sz w:val="18"/>
            <w:szCs w:val="18"/>
            <w:shd w:val="clear" w:color="auto" w:fill="FFFFFF"/>
          </w:rPr>
          <w:t>0</w:t>
        </w:r>
        <w:r w:rsidR="00566E21" w:rsidRPr="00AB51D1">
          <w:rPr>
            <w:rStyle w:val="Hyperlink"/>
            <w:rFonts w:ascii="Noto Sans" w:hAnsi="Noto Sans"/>
            <w:sz w:val="18"/>
            <w:szCs w:val="18"/>
            <w:shd w:val="clear" w:color="auto" w:fill="FFFFFF"/>
          </w:rPr>
          <w:t>-0002-2618-7382</w:t>
        </w:r>
      </w:hyperlink>
    </w:p>
    <w:p w14:paraId="60EE4812" w14:textId="77777777" w:rsidR="00566E21" w:rsidRPr="00C23C95" w:rsidRDefault="00566E21" w:rsidP="00566E21">
      <w:pPr>
        <w:pStyle w:val="Corpodetexto"/>
        <w:spacing w:line="360" w:lineRule="auto"/>
        <w:ind w:right="-1"/>
        <w:jc w:val="both"/>
        <w:rPr>
          <w:shd w:val="clear" w:color="auto" w:fill="FFFFFF"/>
        </w:rPr>
      </w:pPr>
      <w:r w:rsidRPr="009A1DBB">
        <w:rPr>
          <w:i/>
          <w:iCs/>
          <w:shd w:val="clear" w:color="auto" w:fill="FFFFFF"/>
        </w:rPr>
        <w:t>Contribuição da autora:</w:t>
      </w:r>
      <w:r w:rsidRPr="008C0951">
        <w:rPr>
          <w:b/>
          <w:bCs/>
          <w:shd w:val="clear" w:color="auto" w:fill="FFFFFF"/>
        </w:rPr>
        <w:t xml:space="preserve"> </w:t>
      </w:r>
      <w:r w:rsidRPr="00C23C95">
        <w:rPr>
          <w:shd w:val="clear" w:color="auto" w:fill="FFFFFF"/>
        </w:rPr>
        <w:t>Concepção do texto, organização de fontes, redação do texto e revisão.</w:t>
      </w:r>
    </w:p>
    <w:p w14:paraId="121EBF4B" w14:textId="77777777" w:rsidR="00566E21" w:rsidRDefault="00566E21" w:rsidP="000F31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A9EE02" w14:textId="6DD494AC" w:rsidR="00E81084" w:rsidRDefault="00E81084" w:rsidP="000F31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 Gabriela da Silva Menezes</w:t>
      </w:r>
    </w:p>
    <w:p w14:paraId="071CBD3D" w14:textId="03B97CAC" w:rsidR="00E81084" w:rsidRDefault="00566E21" w:rsidP="000F31BB">
      <w:pP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Discente do terceiro semestre do curso de Terapia Ocupacional da Universidade Federal do Pará, Faculdade de Fisioterapia e Terapia Ocupacional, Belém-PA, Brasil</w:t>
      </w:r>
      <w:r w:rsidR="00E8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r w:rsidR="00E8108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anagabimenezes@outlook.com</w:t>
        </w:r>
      </w:hyperlink>
    </w:p>
    <w:p w14:paraId="7DF079BE" w14:textId="38448AD7" w:rsidR="00566E21" w:rsidRDefault="00566E21" w:rsidP="000F31BB">
      <w:pPr>
        <w:rPr>
          <w:rStyle w:val="orcid-id-https"/>
          <w:rFonts w:ascii="Noto Sans" w:hAnsi="Noto Sans"/>
          <w:color w:val="494A4C"/>
          <w:sz w:val="18"/>
          <w:szCs w:val="18"/>
          <w:shd w:val="clear" w:color="auto" w:fill="FFFFFF"/>
        </w:rPr>
      </w:pPr>
      <w:proofErr w:type="spellStart"/>
      <w:r w:rsidRPr="000F31BB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0F31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95D01" w:rsidRPr="00195D01">
        <w:rPr>
          <w:rFonts w:ascii="Noto Sans" w:hAnsi="Noto Sans"/>
          <w:color w:val="494A4C"/>
          <w:sz w:val="18"/>
          <w:szCs w:val="18"/>
          <w:shd w:val="clear" w:color="auto" w:fill="FFFFFF"/>
        </w:rPr>
        <w:t xml:space="preserve"> </w:t>
      </w:r>
      <w:hyperlink r:id="rId11" w:history="1">
        <w:r w:rsidR="002904EC" w:rsidRPr="00AB51D1">
          <w:rPr>
            <w:rStyle w:val="Hyperlink"/>
            <w:rFonts w:ascii="Noto Sans" w:hAnsi="Noto Sans"/>
            <w:sz w:val="18"/>
            <w:szCs w:val="18"/>
            <w:shd w:val="clear" w:color="auto" w:fill="FFFFFF"/>
          </w:rPr>
          <w:t>https://orcid.org/0000-0001-8714-9665</w:t>
        </w:r>
      </w:hyperlink>
    </w:p>
    <w:p w14:paraId="6137E801" w14:textId="77777777" w:rsidR="002904EC" w:rsidRPr="00C23C95" w:rsidRDefault="002904EC" w:rsidP="002904EC">
      <w:pPr>
        <w:pStyle w:val="Corpodetexto"/>
        <w:spacing w:line="360" w:lineRule="auto"/>
        <w:ind w:right="-1"/>
        <w:jc w:val="both"/>
        <w:rPr>
          <w:shd w:val="clear" w:color="auto" w:fill="FFFFFF"/>
        </w:rPr>
      </w:pPr>
      <w:r w:rsidRPr="009A1DBB">
        <w:rPr>
          <w:i/>
          <w:iCs/>
          <w:shd w:val="clear" w:color="auto" w:fill="FFFFFF"/>
        </w:rPr>
        <w:t>Contribuição da autora:</w:t>
      </w:r>
      <w:r w:rsidRPr="008C0951">
        <w:rPr>
          <w:b/>
          <w:bCs/>
          <w:shd w:val="clear" w:color="auto" w:fill="FFFFFF"/>
        </w:rPr>
        <w:t xml:space="preserve"> </w:t>
      </w:r>
      <w:r w:rsidRPr="00C23C95">
        <w:rPr>
          <w:shd w:val="clear" w:color="auto" w:fill="FFFFFF"/>
        </w:rPr>
        <w:t>Concepção do texto, organização de fontes, redação do texto e revisão.</w:t>
      </w:r>
    </w:p>
    <w:p w14:paraId="6F0B9A8A" w14:textId="77777777" w:rsidR="002904EC" w:rsidRDefault="002904EC" w:rsidP="000F31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948009" w14:textId="0F5872A3" w:rsidR="00E81084" w:rsidRDefault="00E81084" w:rsidP="000F31B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Eloise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Galego dos Santos </w:t>
      </w:r>
    </w:p>
    <w:p w14:paraId="0000BFED" w14:textId="21B4C78E" w:rsidR="00E81084" w:rsidRDefault="002904EC" w:rsidP="000F31BB">
      <w:pP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Discente do terceiro semestre do curso de Terapia Ocupacional da Universidade Federal do Pará, Faculdade de Fisioterapia e Terapia Ocupacional, Belém-PA, Brasil</w:t>
      </w:r>
      <w:r w:rsidR="00E81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>
        <w:r w:rsidR="00E8108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eloisesantos89@hotmail.com</w:t>
        </w:r>
      </w:hyperlink>
    </w:p>
    <w:p w14:paraId="2F585CC4" w14:textId="787B265C" w:rsidR="002904EC" w:rsidRDefault="002904EC" w:rsidP="000F31BB">
      <w:pPr>
        <w:rPr>
          <w:rFonts w:ascii="Noto Sans" w:hAnsi="Noto Sans"/>
          <w:color w:val="494A4C"/>
          <w:sz w:val="18"/>
          <w:szCs w:val="18"/>
          <w:shd w:val="clear" w:color="auto" w:fill="FFFFFF"/>
        </w:rPr>
      </w:pPr>
      <w:proofErr w:type="spellStart"/>
      <w:r w:rsidRPr="000F31BB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0F31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1B1B0E" w:rsidRPr="00AB51D1">
          <w:rPr>
            <w:rStyle w:val="Hyperlink"/>
            <w:rFonts w:ascii="Noto Sans" w:hAnsi="Noto Sans"/>
            <w:sz w:val="18"/>
            <w:szCs w:val="18"/>
            <w:shd w:val="clear" w:color="auto" w:fill="FFFFFF"/>
          </w:rPr>
          <w:t>https://orcid.org/0000-0003-1866-5740</w:t>
        </w:r>
      </w:hyperlink>
    </w:p>
    <w:p w14:paraId="277B8A4A" w14:textId="4974FDE4" w:rsidR="001B1B0E" w:rsidRPr="001B1B0E" w:rsidRDefault="001B1B0E" w:rsidP="000F31BB">
      <w:pPr>
        <w:rPr>
          <w:rFonts w:ascii="Times New Roman" w:hAnsi="Times New Roman" w:cs="Times New Roman"/>
          <w:color w:val="494A4C"/>
          <w:sz w:val="18"/>
          <w:szCs w:val="18"/>
          <w:shd w:val="clear" w:color="auto" w:fill="FFFFFF"/>
        </w:rPr>
      </w:pPr>
      <w:r w:rsidRPr="009A1DB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Contribuição da autora:</w:t>
      </w:r>
      <w:r w:rsidRPr="008C0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B1B0E">
        <w:rPr>
          <w:rFonts w:ascii="Times New Roman" w:hAnsi="Times New Roman" w:cs="Times New Roman"/>
          <w:sz w:val="24"/>
          <w:szCs w:val="24"/>
          <w:shd w:val="clear" w:color="auto" w:fill="FFFFFF"/>
        </w:rPr>
        <w:t>Concepção do texto, organização de fontes, redação do texto e revisão</w:t>
      </w:r>
    </w:p>
    <w:p w14:paraId="3630FCF8" w14:textId="77777777" w:rsidR="001B1B0E" w:rsidRDefault="001B1B0E" w:rsidP="000F31BB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37CF94E1" w14:textId="4F329D46" w:rsidR="00E81084" w:rsidRDefault="00E81084" w:rsidP="000F31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Katia Maki Omura</w:t>
      </w:r>
    </w:p>
    <w:p w14:paraId="318F54E8" w14:textId="3D9411E3" w:rsidR="00E81084" w:rsidRDefault="001B1B0E" w:rsidP="000F31BB">
      <w:pP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Docente </w:t>
      </w:r>
      <w:r w:rsidR="007F57D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7F57DB">
        <w:rPr>
          <w:rFonts w:ascii="Times New Roman" w:eastAsia="Times New Roman" w:hAnsi="Times New Roman" w:cs="Times New Roman"/>
          <w:sz w:val="24"/>
          <w:szCs w:val="24"/>
        </w:rPr>
        <w:t>Faculdade de Fisioterapia e Terapia Ocupacional,</w:t>
      </w:r>
      <w:r w:rsidR="007F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C62">
        <w:rPr>
          <w:rFonts w:ascii="Times New Roman" w:eastAsia="Times New Roman" w:hAnsi="Times New Roman" w:cs="Times New Roman"/>
          <w:sz w:val="24"/>
          <w:szCs w:val="24"/>
        </w:rPr>
        <w:t>Universidade Federal do Pará, Belém-PA, Brasil</w:t>
      </w:r>
      <w:r w:rsidR="00E81084">
        <w:rPr>
          <w:rFonts w:ascii="Times New Roman" w:eastAsia="Times New Roman" w:hAnsi="Times New Roman" w:cs="Times New Roman"/>
          <w:sz w:val="24"/>
          <w:szCs w:val="24"/>
        </w:rPr>
        <w:t xml:space="preserve">, Brasil, </w:t>
      </w:r>
      <w:hyperlink r:id="rId14">
        <w:r w:rsidR="00E8108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katiamaki@ufpa.br</w:t>
        </w:r>
      </w:hyperlink>
    </w:p>
    <w:p w14:paraId="747F0502" w14:textId="3A4D0ADA" w:rsidR="007F57DB" w:rsidRDefault="007F57DB" w:rsidP="000F31BB">
      <w:pPr>
        <w:rPr>
          <w:rFonts w:ascii="Noto Sans" w:hAnsi="Noto Sans"/>
          <w:color w:val="494A4C"/>
          <w:sz w:val="18"/>
          <w:szCs w:val="18"/>
          <w:shd w:val="clear" w:color="auto" w:fill="FFFFFF"/>
        </w:rPr>
      </w:pPr>
      <w:proofErr w:type="spellStart"/>
      <w:r w:rsidRPr="000F31BB"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 w:rsidRPr="000F31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2262FE" w:rsidRPr="00AB51D1">
          <w:rPr>
            <w:rStyle w:val="Hyperlink"/>
            <w:rFonts w:ascii="Noto Sans" w:hAnsi="Noto Sans"/>
            <w:sz w:val="18"/>
            <w:szCs w:val="18"/>
            <w:shd w:val="clear" w:color="auto" w:fill="FFFFFF"/>
          </w:rPr>
          <w:t>https://orcid.org/0000-0001-5113-5317</w:t>
        </w:r>
      </w:hyperlink>
    </w:p>
    <w:p w14:paraId="6C69C986" w14:textId="767C2736" w:rsidR="00790CF5" w:rsidRPr="00790CF5" w:rsidRDefault="002262FE" w:rsidP="00790C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DB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Contribuição da autora:</w:t>
      </w:r>
      <w:r w:rsidRPr="008C0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90CF5" w:rsidRPr="00790CF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90CF5" w:rsidRPr="00790CF5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 e orientação da pesquisa e Revisão do texto.</w:t>
      </w:r>
    </w:p>
    <w:p w14:paraId="2B7BBBD3" w14:textId="1C02EBDE" w:rsidR="002262FE" w:rsidRDefault="002262FE" w:rsidP="000F31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F612B" w14:textId="1B93B081" w:rsidR="00440324" w:rsidRDefault="00440324" w:rsidP="000F3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pesquisa não recebeu nenhum financiamento.</w:t>
      </w:r>
    </w:p>
    <w:p w14:paraId="0BE6FAE4" w14:textId="28557BE7" w:rsidR="00EE0251" w:rsidRDefault="00EE0251" w:rsidP="000F3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Grupo de pesquisa: </w:t>
      </w:r>
      <w:r w:rsidR="00A83AF1">
        <w:rPr>
          <w:rFonts w:ascii="Times New Roman" w:eastAsia="Times New Roman" w:hAnsi="Times New Roman" w:cs="Times New Roman"/>
          <w:sz w:val="24"/>
          <w:szCs w:val="24"/>
        </w:rPr>
        <w:t xml:space="preserve">A autora Kátia Maki Omura é </w:t>
      </w:r>
      <w:r w:rsidR="00DA79B0">
        <w:rPr>
          <w:rFonts w:ascii="Times New Roman" w:eastAsia="Times New Roman" w:hAnsi="Times New Roman" w:cs="Times New Roman"/>
          <w:sz w:val="24"/>
          <w:szCs w:val="24"/>
        </w:rPr>
        <w:t>pesquisador</w:t>
      </w:r>
      <w:r w:rsidR="00AE4A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3AF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7A4695">
        <w:rPr>
          <w:rFonts w:ascii="Times New Roman" w:eastAsia="Times New Roman" w:hAnsi="Times New Roman" w:cs="Times New Roman"/>
          <w:sz w:val="24"/>
          <w:szCs w:val="24"/>
        </w:rPr>
        <w:t xml:space="preserve">Grupo de pesquisa </w:t>
      </w:r>
      <w:r w:rsidR="00E47203">
        <w:rPr>
          <w:rFonts w:ascii="Times New Roman" w:eastAsia="Times New Roman" w:hAnsi="Times New Roman" w:cs="Times New Roman"/>
          <w:sz w:val="24"/>
          <w:szCs w:val="24"/>
        </w:rPr>
        <w:t xml:space="preserve">em Terapia Ocupacional </w:t>
      </w:r>
      <w:r w:rsidR="00C25C5A">
        <w:rPr>
          <w:rFonts w:ascii="Times New Roman" w:eastAsia="Times New Roman" w:hAnsi="Times New Roman" w:cs="Times New Roman"/>
          <w:sz w:val="24"/>
          <w:szCs w:val="24"/>
        </w:rPr>
        <w:t>e Ciência Ocupacional.</w:t>
      </w:r>
    </w:p>
    <w:p w14:paraId="727F26AE" w14:textId="12FBD248" w:rsidR="00F53EE4" w:rsidRDefault="00F53EE4" w:rsidP="000F31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BECB60" w14:textId="77777777" w:rsidR="00F53EE4" w:rsidRPr="00A83AF1" w:rsidRDefault="00F53EE4" w:rsidP="000F31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501EB" w14:textId="77777777" w:rsidR="00F53EE4" w:rsidRPr="00F53EE4" w:rsidRDefault="00F53EE4" w:rsidP="00F53EE4">
      <w:pPr>
        <w:spacing w:after="0" w:line="360" w:lineRule="auto"/>
        <w:ind w:firstLine="567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F53EE4">
        <w:rPr>
          <w:rFonts w:ascii="Times New Roman" w:hAnsi="Times New Roman" w:cs="Times New Roman"/>
          <w:color w:val="000000"/>
          <w:sz w:val="24"/>
          <w:szCs w:val="24"/>
        </w:rPr>
        <w:t xml:space="preserve">Este manuscrito não foi previamente publicado e não se encontra em análise em nenhum outro periódico, assim como não será submetido em nenhum outro periódico antes da decisão final da </w:t>
      </w:r>
      <w:r w:rsidRPr="00F53EE4">
        <w:rPr>
          <w:rStyle w:val="Forte"/>
          <w:rFonts w:ascii="Times New Roman" w:hAnsi="Times New Roman" w:cs="Times New Roman"/>
          <w:i/>
          <w:iCs/>
          <w:color w:val="000000"/>
          <w:sz w:val="24"/>
          <w:szCs w:val="24"/>
        </w:rPr>
        <w:t>Revista Interinstitucional Brasileira de Terapia Ocupacional</w:t>
      </w:r>
      <w:r w:rsidRPr="00F53EE4">
        <w:rPr>
          <w:rStyle w:val="Forte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B90F63" w14:textId="77777777" w:rsidR="00E81084" w:rsidRDefault="00E81084" w:rsidP="000F31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903143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ED18C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79CB97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8430A0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4A62FD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436EF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7C636A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FEBC57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8C1F7C" w14:textId="77777777" w:rsidR="00E81084" w:rsidRDefault="00E81084" w:rsidP="00E81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33EDE3" w14:textId="77777777" w:rsidR="00A03C4A" w:rsidRDefault="00A03C4A"/>
    <w:sectPr w:rsidR="00A03C4A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139" w14:textId="77777777" w:rsidR="00B675B8" w:rsidRDefault="00B675B8" w:rsidP="00E81084">
      <w:pPr>
        <w:spacing w:after="0" w:line="240" w:lineRule="auto"/>
      </w:pPr>
      <w:r>
        <w:separator/>
      </w:r>
    </w:p>
  </w:endnote>
  <w:endnote w:type="continuationSeparator" w:id="0">
    <w:p w14:paraId="69CCB803" w14:textId="77777777" w:rsidR="00B675B8" w:rsidRDefault="00B675B8" w:rsidP="00E8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8DEE" w14:textId="77777777" w:rsidR="00E81084" w:rsidRDefault="00E81084" w:rsidP="00E810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0" w:name="_30j0zll" w:colFirst="0" w:colLast="0"/>
    <w:bookmarkEnd w:id="0"/>
    <w:r>
      <w:rPr>
        <w:rFonts w:ascii="Times New Roman" w:eastAsia="Times New Roman" w:hAnsi="Times New Roman" w:cs="Times New Roman"/>
        <w:color w:val="000000"/>
        <w:sz w:val="24"/>
        <w:szCs w:val="24"/>
      </w:rPr>
      <w:t>Correspondência: Kátia Maki Omura</w:t>
    </w:r>
  </w:p>
  <w:p w14:paraId="39B79271" w14:textId="77777777" w:rsidR="00E81084" w:rsidRDefault="00E81084" w:rsidP="00E810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Faculdade de Fisioterapia e Terapia Ocupacional – FFTO da Universidade Federal do Pará. Instituto de Ciências da Saúde. Rua Augusto Corrêa, 01- Guamá. CEP: 66075-110. Belém-Pará- Brasil. Telefone: (91) 99346-8209.</w:t>
    </w:r>
  </w:p>
  <w:p w14:paraId="5279CE9E" w14:textId="77777777" w:rsidR="00E81084" w:rsidRDefault="00E81084" w:rsidP="00E810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BA83B74" w14:textId="77777777" w:rsidR="00E81084" w:rsidRDefault="00E810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4AB9" w14:textId="77777777" w:rsidR="00B675B8" w:rsidRDefault="00B675B8" w:rsidP="00E81084">
      <w:pPr>
        <w:spacing w:after="0" w:line="240" w:lineRule="auto"/>
      </w:pPr>
      <w:r>
        <w:separator/>
      </w:r>
    </w:p>
  </w:footnote>
  <w:footnote w:type="continuationSeparator" w:id="0">
    <w:p w14:paraId="5C348CED" w14:textId="77777777" w:rsidR="00B675B8" w:rsidRDefault="00B675B8" w:rsidP="00E81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4"/>
    <w:rsid w:val="00006FAC"/>
    <w:rsid w:val="000239A3"/>
    <w:rsid w:val="000F31BB"/>
    <w:rsid w:val="00195D01"/>
    <w:rsid w:val="001B1B0E"/>
    <w:rsid w:val="002262FE"/>
    <w:rsid w:val="002904EC"/>
    <w:rsid w:val="00440324"/>
    <w:rsid w:val="00523C62"/>
    <w:rsid w:val="00566E21"/>
    <w:rsid w:val="005714AE"/>
    <w:rsid w:val="006A4B63"/>
    <w:rsid w:val="006B4F2E"/>
    <w:rsid w:val="007043D6"/>
    <w:rsid w:val="00790CF5"/>
    <w:rsid w:val="007A4695"/>
    <w:rsid w:val="007F57DB"/>
    <w:rsid w:val="008C0951"/>
    <w:rsid w:val="009A1DBB"/>
    <w:rsid w:val="00A03C4A"/>
    <w:rsid w:val="00A10528"/>
    <w:rsid w:val="00A83AF1"/>
    <w:rsid w:val="00AE4A6A"/>
    <w:rsid w:val="00B675B8"/>
    <w:rsid w:val="00C23C95"/>
    <w:rsid w:val="00C25C5A"/>
    <w:rsid w:val="00DA79B0"/>
    <w:rsid w:val="00E071C9"/>
    <w:rsid w:val="00E36187"/>
    <w:rsid w:val="00E47203"/>
    <w:rsid w:val="00E81084"/>
    <w:rsid w:val="00EC2426"/>
    <w:rsid w:val="00EE0251"/>
    <w:rsid w:val="00F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F989"/>
  <w15:chartTrackingRefBased/>
  <w15:docId w15:val="{A3C07D36-69E3-4EB7-8306-53AEAB83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8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084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084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A105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52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23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23C95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orcid-id-https">
    <w:name w:val="orcid-id-https"/>
    <w:basedOn w:val="Fontepargpadro"/>
    <w:rsid w:val="00566E21"/>
  </w:style>
  <w:style w:type="character" w:styleId="HiperlinkVisitado">
    <w:name w:val="FollowedHyperlink"/>
    <w:basedOn w:val="Fontepargpadro"/>
    <w:uiPriority w:val="99"/>
    <w:semiHidden/>
    <w:unhideWhenUsed/>
    <w:rsid w:val="00195D01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F53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marquesto@gmail.com" TargetMode="External"/><Relationship Id="rId13" Type="http://schemas.openxmlformats.org/officeDocument/2006/relationships/hyperlink" Target="https://orcid.org/0000-0003-1866-57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4613-0532" TargetMode="External"/><Relationship Id="rId12" Type="http://schemas.openxmlformats.org/officeDocument/2006/relationships/hyperlink" Target="mailto:eloisesantos89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orenamoia@hotmail.com" TargetMode="External"/><Relationship Id="rId11" Type="http://schemas.openxmlformats.org/officeDocument/2006/relationships/hyperlink" Target="https://orcid.org/0000-0001-8714-966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rcid.org/0000-0001-5113-5317" TargetMode="External"/><Relationship Id="rId10" Type="http://schemas.openxmlformats.org/officeDocument/2006/relationships/hyperlink" Target="mailto:anagabimenezes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2-2618-7382" TargetMode="External"/><Relationship Id="rId14" Type="http://schemas.openxmlformats.org/officeDocument/2006/relationships/hyperlink" Target="mailto:katiamaki@ufp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28</cp:revision>
  <dcterms:created xsi:type="dcterms:W3CDTF">2021-05-18T11:57:00Z</dcterms:created>
  <dcterms:modified xsi:type="dcterms:W3CDTF">2021-05-18T18:19:00Z</dcterms:modified>
</cp:coreProperties>
</file>