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178D" w14:textId="5F265DCC" w:rsidR="00361C88" w:rsidRPr="00EA4BAF" w:rsidRDefault="000A1EA0" w:rsidP="000A1EA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4B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CARTA AO EDITOR</w:t>
      </w:r>
    </w:p>
    <w:p w14:paraId="5DE938D8" w14:textId="57369939" w:rsidR="000A1EA0" w:rsidRDefault="000A1EA0" w:rsidP="000A1EA0">
      <w:pPr>
        <w:jc w:val="center"/>
      </w:pPr>
    </w:p>
    <w:p w14:paraId="01709336" w14:textId="3B66E3B8" w:rsidR="00D56934" w:rsidRPr="00EA4BAF" w:rsidRDefault="00D56934" w:rsidP="00D5693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C4A5A" w14:textId="3F2F8EB2" w:rsidR="00D56934" w:rsidRPr="00EA4BAF" w:rsidRDefault="002559EB" w:rsidP="00D56934">
      <w:pPr>
        <w:rPr>
          <w:rFonts w:ascii="Times New Roman" w:eastAsia="Times New Roman" w:hAnsi="Times New Roman" w:cs="Times New Roman"/>
          <w:sz w:val="24"/>
          <w:szCs w:val="24"/>
        </w:rPr>
      </w:pPr>
      <w:r w:rsidRPr="00EA4BAF">
        <w:rPr>
          <w:rFonts w:ascii="Times New Roman" w:eastAsia="Times New Roman" w:hAnsi="Times New Roman" w:cs="Times New Roman"/>
          <w:sz w:val="24"/>
          <w:szCs w:val="24"/>
        </w:rPr>
        <w:t>Prezado Editor,</w:t>
      </w:r>
    </w:p>
    <w:p w14:paraId="6DEA5181" w14:textId="77777777" w:rsidR="00EA4BAF" w:rsidRDefault="00EA4BAF" w:rsidP="002559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CEBBA5" w14:textId="77777777" w:rsidR="00F42760" w:rsidRDefault="002559EB" w:rsidP="00893E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E77">
        <w:rPr>
          <w:rFonts w:ascii="Times New Roman" w:hAnsi="Times New Roman" w:cs="Times New Roman"/>
          <w:sz w:val="24"/>
          <w:szCs w:val="24"/>
        </w:rPr>
        <w:t xml:space="preserve">O artigo </w:t>
      </w:r>
      <w:r w:rsidRPr="00893E7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93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ANALYSIS OF BRAZILIAN CULTURAL FEATURES INFLUENCES ON MANAGEMENT ACCOUNTING BY CONTROLLERS’ PERSPECTIVE”</w:t>
      </w:r>
      <w:r w:rsidR="00893E77" w:rsidRPr="00893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93E77">
        <w:rPr>
          <w:rFonts w:ascii="Times New Roman" w:eastAsia="Times New Roman" w:hAnsi="Times New Roman" w:cs="Times New Roman"/>
          <w:sz w:val="24"/>
          <w:szCs w:val="24"/>
        </w:rPr>
        <w:t xml:space="preserve">analisa a influência de alguns traços da cultura brasileira, que se apresentaram mais latentes ao longo das entrevistas realizadas, sobre a atividade e estruturação da contabilidade gerencial de acordo com os relatos de 20 Controllers de empresas de vários setores. </w:t>
      </w:r>
    </w:p>
    <w:p w14:paraId="137F294F" w14:textId="3ED1985B" w:rsidR="00893E77" w:rsidRDefault="00893E77" w:rsidP="00893E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Desta forma, no artigo a cultura brasileira é definida com base nos traços elencados pelos pesquisadores da cultura nacional brasileira, fugindo a visão da teoria das dimensões culturais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Hofestede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(1980), para contribuir com um entendimento sobre como a preconcepção dos controllers acerca delas influencia a estrutura dos sistemas de controle das entidades e como esses traços afetam suas funções e atividades diárias.</w:t>
      </w:r>
    </w:p>
    <w:p w14:paraId="106079AB" w14:textId="77777777" w:rsidR="00893E77" w:rsidRPr="00EA4BAF" w:rsidRDefault="00893E77" w:rsidP="00893E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anterior, o artigo pode ser inserido na linha “</w:t>
      </w:r>
      <w:r w:rsidRPr="00EA4BAF">
        <w:rPr>
          <w:rFonts w:ascii="Times New Roman" w:eastAsia="Times New Roman" w:hAnsi="Times New Roman" w:cs="Times New Roman"/>
          <w:b/>
          <w:bCs/>
          <w:sz w:val="24"/>
          <w:szCs w:val="24"/>
        </w:rPr>
        <w:t>Contabilidade Gerencial e de Custos</w:t>
      </w:r>
      <w:r>
        <w:rPr>
          <w:rFonts w:ascii="Times New Roman" w:eastAsia="Times New Roman" w:hAnsi="Times New Roman" w:cs="Times New Roman"/>
          <w:sz w:val="24"/>
          <w:szCs w:val="24"/>
        </w:rPr>
        <w:t>” por ter como contexto a contabilidade gerencial de várias empresas, ou ainda na área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EA4B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rofissão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EA4BAF">
        <w:rPr>
          <w:rFonts w:ascii="Times New Roman" w:eastAsia="Times New Roman" w:hAnsi="Times New Roman" w:cs="Times New Roman"/>
          <w:b/>
          <w:bCs/>
          <w:sz w:val="24"/>
          <w:szCs w:val="24"/>
        </w:rPr>
        <w:t>ontábil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uma vez que tangencia a atuação </w:t>
      </w:r>
      <w:r w:rsidRPr="00EA4BAF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A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A4BAF">
        <w:rPr>
          <w:rFonts w:ascii="Times New Roman" w:eastAsia="Times New Roman" w:hAnsi="Times New Roman" w:cs="Times New Roman"/>
          <w:i/>
          <w:iCs/>
          <w:sz w:val="24"/>
          <w:szCs w:val="24"/>
        </w:rPr>
        <w:t>ontroller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EA4BAF">
        <w:rPr>
          <w:rFonts w:ascii="Times New Roman" w:eastAsia="Times New Roman" w:hAnsi="Times New Roman" w:cs="Times New Roman"/>
          <w:sz w:val="24"/>
          <w:szCs w:val="24"/>
        </w:rPr>
        <w:t xml:space="preserve"> frente as tensões resultantes do combate e/ou incentivo de traços do jeitinho brasileiro nas organizações.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147A7A4A" w14:textId="2A135E91" w:rsidR="002559EB" w:rsidRDefault="002559EB" w:rsidP="002559E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BAF">
        <w:rPr>
          <w:rFonts w:ascii="Times New Roman" w:eastAsia="Times New Roman" w:hAnsi="Times New Roman" w:cs="Times New Roman"/>
          <w:sz w:val="24"/>
          <w:szCs w:val="24"/>
        </w:rPr>
        <w:t xml:space="preserve">Uma versão inicial dos resultados dessa investigação foi apresentada no ANPCONT 2018 </w:t>
      </w:r>
      <w:r w:rsidR="00041B8D" w:rsidRPr="00EA4BAF">
        <w:rPr>
          <w:rFonts w:ascii="Times New Roman" w:eastAsia="Times New Roman" w:hAnsi="Times New Roman" w:cs="Times New Roman"/>
          <w:sz w:val="24"/>
          <w:szCs w:val="24"/>
        </w:rPr>
        <w:t>sob o título “BRAZILIAN WAY FROM CONTROLLERS’ STANDPOINT”</w:t>
      </w:r>
      <w:r w:rsidRPr="00EA4BAF">
        <w:rPr>
          <w:rFonts w:ascii="Times New Roman" w:eastAsia="Times New Roman" w:hAnsi="Times New Roman" w:cs="Times New Roman"/>
          <w:sz w:val="24"/>
          <w:szCs w:val="24"/>
        </w:rPr>
        <w:t xml:space="preserve">. A versão submetida a vossa Revista é resultante do processo de revisões e críticas recebidos no congresso para deixá-lo mais analítico. </w:t>
      </w:r>
      <w:r w:rsidRPr="00255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255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6427"/>
    <w:multiLevelType w:val="multilevel"/>
    <w:tmpl w:val="D40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4687C"/>
    <w:multiLevelType w:val="multilevel"/>
    <w:tmpl w:val="4EFE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60332"/>
    <w:multiLevelType w:val="multilevel"/>
    <w:tmpl w:val="9942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56"/>
    <w:rsid w:val="00041B8D"/>
    <w:rsid w:val="000A1EA0"/>
    <w:rsid w:val="001A3657"/>
    <w:rsid w:val="002559EB"/>
    <w:rsid w:val="00341C56"/>
    <w:rsid w:val="00361C88"/>
    <w:rsid w:val="00893E77"/>
    <w:rsid w:val="00AE2E2A"/>
    <w:rsid w:val="00B20902"/>
    <w:rsid w:val="00CE2931"/>
    <w:rsid w:val="00D56934"/>
    <w:rsid w:val="00EA4BAF"/>
    <w:rsid w:val="00F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7AAB"/>
  <w15:chartTrackingRefBased/>
  <w15:docId w15:val="{33D854A1-B42B-4C57-885E-F5EC957A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E29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56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Soeiro</dc:creator>
  <cp:keywords/>
  <dc:description/>
  <cp:lastModifiedBy>Tiago Soeiro</cp:lastModifiedBy>
  <cp:revision>8</cp:revision>
  <dcterms:created xsi:type="dcterms:W3CDTF">2021-07-30T12:58:00Z</dcterms:created>
  <dcterms:modified xsi:type="dcterms:W3CDTF">2021-08-16T15:28:00Z</dcterms:modified>
</cp:coreProperties>
</file>